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81F5" w14:textId="77777777" w:rsidR="00371496" w:rsidRPr="004D718E" w:rsidRDefault="00371496" w:rsidP="003714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D718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2D8397CE" w14:textId="77777777" w:rsidR="00371496" w:rsidRPr="004D718E" w:rsidRDefault="00371496" w:rsidP="003714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D718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на участие в городском конкурсе на право получения грантов </w:t>
      </w:r>
    </w:p>
    <w:p w14:paraId="2C6380CB" w14:textId="77777777" w:rsidR="006D3BDE" w:rsidRPr="004D718E" w:rsidRDefault="00371496" w:rsidP="006D3B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D718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в виде субсидий </w:t>
      </w:r>
      <w:r w:rsidR="006D3BDE" w:rsidRPr="004D718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на реализацию социально значимых проектов </w:t>
      </w:r>
    </w:p>
    <w:p w14:paraId="0050C61D" w14:textId="77777777" w:rsidR="006D3BDE" w:rsidRPr="004D718E" w:rsidRDefault="006D3BDE" w:rsidP="006D3B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D718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по вопросам местного значения в целях поддержки и развития территориального общественного самоуправления и инициатив </w:t>
      </w:r>
    </w:p>
    <w:p w14:paraId="35CCFC42" w14:textId="77777777" w:rsidR="00371496" w:rsidRPr="00E260DA" w:rsidRDefault="006D3BDE" w:rsidP="006D3B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4D718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жителей в городе Пензе</w:t>
      </w:r>
    </w:p>
    <w:p w14:paraId="13F652E3" w14:textId="77777777" w:rsidR="00371496" w:rsidRPr="004D718E" w:rsidRDefault="00371496" w:rsidP="00371496">
      <w:pPr>
        <w:spacing w:after="0" w:line="240" w:lineRule="auto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6BD68755" w14:textId="77777777" w:rsidR="00371496" w:rsidRPr="004D718E" w:rsidRDefault="004D718E" w:rsidP="004D718E">
      <w:pPr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4D718E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71496" w:rsidRPr="004D718E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Организация-заявитель</w:t>
      </w:r>
    </w:p>
    <w:tbl>
      <w:tblPr>
        <w:tblW w:w="1118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1478"/>
        <w:gridCol w:w="330"/>
        <w:gridCol w:w="601"/>
        <w:gridCol w:w="272"/>
        <w:gridCol w:w="109"/>
        <w:gridCol w:w="699"/>
        <w:gridCol w:w="350"/>
        <w:gridCol w:w="524"/>
        <w:gridCol w:w="192"/>
        <w:gridCol w:w="94"/>
        <w:gridCol w:w="30"/>
        <w:gridCol w:w="152"/>
        <w:gridCol w:w="729"/>
        <w:gridCol w:w="613"/>
      </w:tblGrid>
      <w:tr w:rsidR="00371496" w:rsidRPr="00E260DA" w14:paraId="26C6EA05" w14:textId="77777777" w:rsidTr="002127A6">
        <w:trPr>
          <w:trHeight w:val="15"/>
          <w:tblCellSpacing w:w="15" w:type="dxa"/>
        </w:trPr>
        <w:tc>
          <w:tcPr>
            <w:tcW w:w="4962" w:type="dxa"/>
            <w:vAlign w:val="center"/>
            <w:hideMark/>
          </w:tcPr>
          <w:p w14:paraId="2012C2EA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8" w:type="dxa"/>
            <w:vAlign w:val="center"/>
            <w:hideMark/>
          </w:tcPr>
          <w:p w14:paraId="0ACC4861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14:paraId="5A015BA5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1" w:type="dxa"/>
            <w:vAlign w:val="center"/>
            <w:hideMark/>
          </w:tcPr>
          <w:p w14:paraId="0125C1CE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14:paraId="2088AECA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" w:type="dxa"/>
            <w:vAlign w:val="center"/>
            <w:hideMark/>
          </w:tcPr>
          <w:p w14:paraId="36A642A4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9" w:type="dxa"/>
            <w:vAlign w:val="center"/>
            <w:hideMark/>
          </w:tcPr>
          <w:p w14:paraId="235768F5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14:paraId="6B6232DA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4" w:type="dxa"/>
            <w:vAlign w:val="center"/>
            <w:hideMark/>
          </w:tcPr>
          <w:p w14:paraId="3145C9B6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2" w:type="dxa"/>
            <w:vAlign w:val="center"/>
            <w:hideMark/>
          </w:tcPr>
          <w:p w14:paraId="5D580FFA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14:paraId="1669C0E4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" w:type="dxa"/>
            <w:gridSpan w:val="2"/>
            <w:vAlign w:val="center"/>
            <w:hideMark/>
          </w:tcPr>
          <w:p w14:paraId="7219A0D9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14:paraId="5C3CA39C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14:paraId="1D5D7E67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71496" w:rsidRPr="00E260DA" w14:paraId="603A631D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0C88ED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1. Наименование организации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EDAE09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43AA18ED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F93331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 Сокращенное наименование организации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2DA89C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5A4A2698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8B1509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3. ОГРН, дата и номер свидетельства </w:t>
            </w:r>
          </w:p>
          <w:p w14:paraId="45B2EB69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 государственной регистрации юридического лица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FDFFC5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5CC0AD59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B78323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4. Индивидуальный номер налогоплательщика (ИНН)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02EC176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07FCD4D2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C7153C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5. КПП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8679D5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7B20AA74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7D3A42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6. Юридический адрес/фактический адрес организации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430B1C5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1496" w:rsidRPr="00E260DA" w14:paraId="6879B45B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3826D1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7. Почтовый адрес организации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35F160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1496" w:rsidRPr="00E260DA" w14:paraId="3004DA63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090803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8. Контактные телефоны организации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58525B9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1496" w:rsidRPr="00E260DA" w14:paraId="6D957F18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3AD9F0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9. Адрес электронной почты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C79B15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48C7B769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39AF56" w14:textId="77777777" w:rsidR="00371496" w:rsidRPr="00E260DA" w:rsidRDefault="00371496" w:rsidP="004D42E6">
            <w:pPr>
              <w:spacing w:after="0" w:line="240" w:lineRule="auto"/>
              <w:ind w:right="-179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10. Фамилия, имя, отчество руководителя организации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F083436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21BD2D94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D40F09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11. Должность руководителя организации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51A895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7B0DF2CE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8A4B3F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12. Контактный телефон руководителя организации 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75B0D6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36926EAF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28CCB5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13. Фамилия, имя, отчество главного бухгалтера (бухгалтера)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5422FF7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Указывается при наличии главного бухгалтера (бухгалтера) или сведения </w:t>
            </w:r>
          </w:p>
          <w:p w14:paraId="07370C5F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о лице, выполняющем </w:t>
            </w:r>
            <w:proofErr w:type="gramStart"/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соответствующие</w:t>
            </w:r>
            <w:proofErr w:type="gramEnd"/>
          </w:p>
          <w:p w14:paraId="65E252E1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функции в организации</w:t>
            </w:r>
          </w:p>
        </w:tc>
      </w:tr>
      <w:tr w:rsidR="00371496" w:rsidRPr="00E260DA" w14:paraId="72948932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AD0D76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14. Контактный телефон главного бухгалтера (бухгалтера)</w:t>
            </w:r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EA3232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4AF0C35B" w14:textId="77777777" w:rsidTr="002127A6">
        <w:trPr>
          <w:gridAfter w:val="3"/>
          <w:wAfter w:w="1449" w:type="dxa"/>
          <w:tblCellSpacing w:w="15" w:type="dxa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760259F" w14:textId="77777777" w:rsidR="00371496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15. Р</w:t>
            </w:r>
            <w:r w:rsidRPr="00C432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асчетны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C432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счет, открыты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C432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 учреждениях Центрального банка Российской Федерации </w:t>
            </w:r>
          </w:p>
          <w:p w14:paraId="4E901250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32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или кредитных </w:t>
            </w:r>
            <w:proofErr w:type="gramStart"/>
            <w:r w:rsidRPr="00C432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46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81B60D5" w14:textId="77777777" w:rsidR="00371496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Банковские р</w:t>
            </w:r>
            <w:r w:rsidRPr="00C4323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еквизиты</w:t>
            </w:r>
          </w:p>
          <w:p w14:paraId="1D5E6FB9" w14:textId="77777777" w:rsidR="00371496" w:rsidRPr="00C43235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для перечисления гранта </w:t>
            </w:r>
          </w:p>
        </w:tc>
      </w:tr>
    </w:tbl>
    <w:p w14:paraId="118347EA" w14:textId="77777777" w:rsidR="00371496" w:rsidRPr="004D718E" w:rsidRDefault="00371496" w:rsidP="00371496">
      <w:pPr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D718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2. Паспорт проекта </w:t>
      </w:r>
    </w:p>
    <w:tbl>
      <w:tblPr>
        <w:tblW w:w="116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710"/>
        <w:gridCol w:w="3091"/>
        <w:gridCol w:w="1160"/>
        <w:gridCol w:w="1963"/>
      </w:tblGrid>
      <w:tr w:rsidR="00371496" w:rsidRPr="00E260DA" w14:paraId="203E21CC" w14:textId="77777777" w:rsidTr="002127A6">
        <w:trPr>
          <w:trHeight w:val="15"/>
          <w:tblCellSpacing w:w="15" w:type="dxa"/>
        </w:trPr>
        <w:tc>
          <w:tcPr>
            <w:tcW w:w="4678" w:type="dxa"/>
            <w:vAlign w:val="center"/>
            <w:hideMark/>
          </w:tcPr>
          <w:p w14:paraId="746A84EA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  <w:hideMark/>
          </w:tcPr>
          <w:p w14:paraId="357A0BF4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61" w:type="dxa"/>
            <w:vAlign w:val="center"/>
            <w:hideMark/>
          </w:tcPr>
          <w:p w14:paraId="26296EBA" w14:textId="77777777" w:rsidR="00371496" w:rsidRPr="00AE3386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gridSpan w:val="2"/>
            <w:vAlign w:val="center"/>
            <w:hideMark/>
          </w:tcPr>
          <w:p w14:paraId="1E899C4E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71496" w:rsidRPr="00E260DA" w14:paraId="53B93B53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35133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 Наименование проекта, на реализацию которого запрашивается грант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6ECCF2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193FB8A1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25D013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 Направление проекта 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AC121D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В соответствии с п. 1.3. Порядка</w:t>
            </w:r>
          </w:p>
        </w:tc>
      </w:tr>
      <w:tr w:rsidR="00371496" w:rsidRPr="00E260DA" w14:paraId="3DCF3F56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C9AC703" w14:textId="77777777" w:rsidR="00371496" w:rsidRPr="002D658F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D658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  <w:r w:rsidR="002127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Виды работ  по проекту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42BAAA" w14:textId="77777777" w:rsidR="00371496" w:rsidRDefault="00371496" w:rsidP="004D718E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Указываются виды работ в соответствии с п. 1.3. Порядка с описанием конкретных работ, планируемых к выполнению в ходе реализации проекта</w:t>
            </w:r>
          </w:p>
          <w:p w14:paraId="18D1A5B8" w14:textId="77777777" w:rsidR="00D11CC7" w:rsidRPr="00D11CC7" w:rsidRDefault="00D11CC7" w:rsidP="004D718E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6"/>
                <w:szCs w:val="6"/>
                <w:lang w:eastAsia="ru-RU"/>
              </w:rPr>
            </w:pPr>
          </w:p>
        </w:tc>
      </w:tr>
      <w:tr w:rsidR="00371496" w:rsidRPr="00E260DA" w14:paraId="7E3C7B1F" w14:textId="77777777" w:rsidTr="002127A6">
        <w:trPr>
          <w:gridAfter w:val="1"/>
          <w:wAfter w:w="1918" w:type="dxa"/>
          <w:trHeight w:val="545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BDA89F" w14:textId="77777777" w:rsidR="00371496" w:rsidRPr="002D658F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D658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  <w:r w:rsidR="002127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58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Постановка проблемы, актуальность</w:t>
            </w:r>
          </w:p>
          <w:p w14:paraId="50FAC88F" w14:textId="77777777" w:rsidR="00371496" w:rsidRPr="002D658F" w:rsidRDefault="00371496" w:rsidP="004D42E6">
            <w:pPr>
              <w:spacing w:after="0" w:line="240" w:lineRule="auto"/>
              <w:rPr>
                <w:lang w:eastAsia="ru-RU"/>
              </w:rPr>
            </w:pPr>
            <w:r w:rsidRPr="002D658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 социальная значимость проекта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19BBB4" w14:textId="77777777" w:rsidR="00371496" w:rsidRDefault="001C0591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Конкретно указывается на решение какой проблемы направлен проект, в чем она 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заключается</w:t>
            </w:r>
            <w:r w:rsidR="00F84788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, почему она является актуальной и социально значимой </w:t>
            </w:r>
            <w:r w:rsidR="00F84788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br/>
              <w:t xml:space="preserve">для </w:t>
            </w:r>
            <w:proofErr w:type="gramStart"/>
            <w:r w:rsidR="00F84788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предполагаемых</w:t>
            </w:r>
            <w:proofErr w:type="gramEnd"/>
            <w:r w:rsidR="00F84788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788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="00F84788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3FECE5E6" w14:textId="7339DC49" w:rsidR="00D11CC7" w:rsidRPr="00D11CC7" w:rsidRDefault="00D11CC7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0"/>
                <w:szCs w:val="10"/>
                <w:lang w:eastAsia="ru-RU"/>
              </w:rPr>
            </w:pPr>
          </w:p>
        </w:tc>
      </w:tr>
      <w:tr w:rsidR="00371496" w:rsidRPr="00E260DA" w14:paraId="08922BDB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4C5AE8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Цель и задачи проекта 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9485FDC" w14:textId="44CEFB83" w:rsidR="00371496" w:rsidRPr="00E260DA" w:rsidRDefault="001C0591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Указывается конечная </w:t>
            </w:r>
            <w:proofErr w:type="gramStart"/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proofErr w:type="gramEnd"/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задачи надо решить, чтобы ее достигнуть </w:t>
            </w:r>
          </w:p>
        </w:tc>
      </w:tr>
      <w:tr w:rsidR="00371496" w:rsidRPr="00E260DA" w14:paraId="4B372CB3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689584B" w14:textId="77777777" w:rsidR="00371496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6. Адрес реализации проекта </w:t>
            </w:r>
          </w:p>
          <w:p w14:paraId="6AA9151F" w14:textId="77777777" w:rsidR="00AD3DAF" w:rsidRPr="00AD3DAF" w:rsidRDefault="00AD3DAF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9C38AD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75840C0D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EBA9F94" w14:textId="77777777" w:rsidR="006D3BDE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7. Кадастровый номер земельного</w:t>
            </w:r>
            <w:r w:rsidR="006D3B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участка (часть земельного участка), либо номер </w:t>
            </w:r>
          </w:p>
          <w:p w14:paraId="7888AE5B" w14:textId="77777777" w:rsidR="004D718E" w:rsidRDefault="00371496" w:rsidP="006D3B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 дата решения органа местного самоуправления</w:t>
            </w:r>
            <w:r w:rsidR="002127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 использовании земель или земельных участков, находящихся</w:t>
            </w:r>
          </w:p>
          <w:p w14:paraId="2E95BEBD" w14:textId="0152F3A4" w:rsidR="00371496" w:rsidRPr="00E260DA" w:rsidRDefault="00371496" w:rsidP="0055519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 муниципальной собственности или государственная </w:t>
            </w:r>
            <w:proofErr w:type="gramStart"/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 которые не разграничена, без предоставления земельных участков и установления сервитута, публичного сервитута 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89CD02" w14:textId="508AB79E" w:rsidR="00371496" w:rsidRDefault="001C0591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Указывается в случае, если для реализации проекта необходимо использование земельного участка.</w:t>
            </w:r>
          </w:p>
          <w:p w14:paraId="12F3A9A1" w14:textId="77777777" w:rsidR="001C0591" w:rsidRDefault="001C0591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A07B844" w14:textId="5877120A" w:rsidR="001C0591" w:rsidRDefault="001C0591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Если земельный участок в проекте 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не используется, то указывается «Использование земельного участка 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не предусмотрено» </w:t>
            </w:r>
          </w:p>
          <w:p w14:paraId="41C31EDE" w14:textId="00DA2441" w:rsidR="001C0591" w:rsidRPr="002D658F" w:rsidRDefault="001C0591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1496" w:rsidRPr="00E260DA" w14:paraId="6675869E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CF5405" w14:textId="3D3A967C" w:rsidR="00371496" w:rsidRDefault="00371496" w:rsidP="004D718E">
            <w:pPr>
              <w:spacing w:after="0" w:line="240" w:lineRule="auto"/>
              <w:ind w:right="-13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4D718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Результат реализации проекта</w:t>
            </w:r>
          </w:p>
          <w:p w14:paraId="21687E65" w14:textId="77777777" w:rsidR="004D718E" w:rsidRPr="004D718E" w:rsidRDefault="004D718E" w:rsidP="004D718E">
            <w:pPr>
              <w:spacing w:after="0" w:line="240" w:lineRule="auto"/>
              <w:ind w:right="-138"/>
              <w:rPr>
                <w:rFonts w:ascii="Times New Roman" w:eastAsia="Arial Unicode MS" w:hAnsi="Times New Roman" w:cs="Times New Roman"/>
                <w:sz w:val="14"/>
                <w:szCs w:val="14"/>
                <w:lang w:eastAsia="ru-RU"/>
              </w:rPr>
            </w:pPr>
          </w:p>
          <w:p w14:paraId="40C5A5E8" w14:textId="780F0344" w:rsidR="004D718E" w:rsidRPr="00E260DA" w:rsidRDefault="004D718E" w:rsidP="004D718E">
            <w:pPr>
              <w:spacing w:after="0" w:line="240" w:lineRule="auto"/>
              <w:ind w:right="-13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97A9E7A" w14:textId="77777777" w:rsidR="004D718E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Указыва</w:t>
            </w:r>
            <w:r w:rsidR="004D718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ется конечный результат </w:t>
            </w:r>
          </w:p>
          <w:p w14:paraId="28579C93" w14:textId="77777777" w:rsidR="00371496" w:rsidRDefault="004D718E" w:rsidP="004D718E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в соответствии с целью проекта</w:t>
            </w:r>
            <w:r w:rsidR="00E30A9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(что планируется сделать, достичь)</w:t>
            </w:r>
            <w:r w:rsidR="00F84788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20DC78F9" w14:textId="77777777" w:rsidR="00F84788" w:rsidRDefault="00F84788" w:rsidP="004D718E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Результат должен быть конкретным, измеримым </w:t>
            </w:r>
          </w:p>
          <w:p w14:paraId="356E606A" w14:textId="028B77FD" w:rsidR="00D11CC7" w:rsidRPr="00D11CC7" w:rsidRDefault="00D11CC7" w:rsidP="004D718E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6"/>
                <w:szCs w:val="6"/>
                <w:lang w:eastAsia="ru-RU"/>
              </w:rPr>
            </w:pPr>
          </w:p>
        </w:tc>
      </w:tr>
      <w:tr w:rsidR="00E30A99" w:rsidRPr="00E260DA" w14:paraId="35256E8E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E9E1496" w14:textId="09743B28" w:rsidR="00E30A99" w:rsidRPr="00E260DA" w:rsidRDefault="00E30A99" w:rsidP="004D718E">
            <w:pPr>
              <w:spacing w:after="0" w:line="240" w:lineRule="auto"/>
              <w:ind w:right="-13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9. Характеристика результата (показатели результата проекта)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9A1C4C" w14:textId="77777777" w:rsidR="00E30A99" w:rsidRDefault="00E30A99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Указываются числовые (количественные) параметры, которым должен соответствовать результат предоставления гранта, т.е. конкретные, более мелкие достижения, мероприятия, совершенные действия, которые в целом характеризуют достижение конечного результата</w:t>
            </w:r>
            <w:proofErr w:type="gramEnd"/>
          </w:p>
          <w:p w14:paraId="4188B8C6" w14:textId="5D6AE7BC" w:rsidR="00D11CC7" w:rsidRPr="00D11CC7" w:rsidRDefault="00D11CC7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6"/>
                <w:szCs w:val="6"/>
                <w:lang w:eastAsia="ru-RU"/>
              </w:rPr>
            </w:pPr>
          </w:p>
        </w:tc>
      </w:tr>
      <w:tr w:rsidR="00371496" w:rsidRPr="00E260DA" w14:paraId="25ACC95A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A3982" w14:textId="1B2076FF" w:rsidR="00371496" w:rsidRPr="00E260DA" w:rsidRDefault="00E30A99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  <w:r w:rsidR="00371496"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Социальный эффект реализации проекта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43D0F77" w14:textId="77777777" w:rsidR="004D718E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Указываются результаты не измеримые </w:t>
            </w:r>
          </w:p>
          <w:p w14:paraId="6E3C7835" w14:textId="77777777" w:rsidR="00371496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в числовых значениях, которые планируется достичь за период реализации проекта (положительные изменения</w:t>
            </w:r>
            <w:r w:rsidR="006D16B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в социуме, решение конкретных социально значимых проблем, повышение качества жизни целевой группы и т.п.)</w:t>
            </w:r>
          </w:p>
          <w:p w14:paraId="5E0CF2FC" w14:textId="77777777" w:rsidR="00AD3DAF" w:rsidRDefault="00AD3DAF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586F68A" w14:textId="77777777" w:rsidR="00D11CC7" w:rsidRPr="00D11CC7" w:rsidRDefault="00D11CC7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6"/>
                <w:szCs w:val="6"/>
                <w:lang w:eastAsia="ru-RU"/>
              </w:rPr>
            </w:pPr>
          </w:p>
        </w:tc>
      </w:tr>
      <w:tr w:rsidR="00371496" w:rsidRPr="00E260DA" w14:paraId="253F2C1A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0B54487" w14:textId="6808DC66" w:rsidR="004D718E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E30A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Число </w:t>
            </w:r>
            <w:proofErr w:type="spellStart"/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потенциальных участников </w:t>
            </w:r>
          </w:p>
          <w:p w14:paraId="7512F024" w14:textId="77777777" w:rsidR="004D718E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 потребителей результатов проекта </w:t>
            </w:r>
          </w:p>
          <w:p w14:paraId="72939414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обоснованием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A4BEF9" w14:textId="77777777" w:rsidR="00371496" w:rsidRPr="00E260DA" w:rsidRDefault="00371496" w:rsidP="004D718E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Указыва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тся конкретное число </w:t>
            </w:r>
            <w:proofErr w:type="spellStart"/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проекта с указанием целевой группы</w:t>
            </w:r>
            <w:r w:rsidR="004D718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 обоснованием методики подсчета</w:t>
            </w:r>
          </w:p>
        </w:tc>
      </w:tr>
      <w:tr w:rsidR="00371496" w:rsidRPr="00E260DA" w14:paraId="141701BC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8BAC87" w14:textId="030A285F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E30A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Полная стоимость проекта (рублей) 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0666AAC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1496" w:rsidRPr="00E260DA" w14:paraId="4E98C3F2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1AA3415" w14:textId="2C44EA1D" w:rsidR="00371496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E30A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Собственный вклад организации </w:t>
            </w:r>
          </w:p>
          <w:p w14:paraId="099CD89B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 (или) размер привлеченных внебюджетных средств (рублей)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2E7704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Указывается сумма и процентное соотношение от полной стоимости проекта </w:t>
            </w:r>
          </w:p>
        </w:tc>
      </w:tr>
      <w:tr w:rsidR="00371496" w:rsidRPr="00E260DA" w14:paraId="0C4AC5AB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5A1FF8B" w14:textId="358A6539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E30A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Запрашиваемая сумма гранта (рублей)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D54F2A" w14:textId="77777777" w:rsidR="00371496" w:rsidRPr="00E260DA" w:rsidRDefault="00371496" w:rsidP="004D718E">
            <w:pPr>
              <w:spacing w:after="0" w:line="240" w:lineRule="auto"/>
              <w:ind w:right="-194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Указывается сумма и процентное соотношение от полной стоимости </w:t>
            </w:r>
            <w:r w:rsidR="004D718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роекта</w:t>
            </w:r>
          </w:p>
        </w:tc>
      </w:tr>
      <w:tr w:rsidR="00371496" w:rsidRPr="00E260DA" w14:paraId="29BCEA36" w14:textId="77777777" w:rsidTr="002127A6">
        <w:trPr>
          <w:gridAfter w:val="1"/>
          <w:wAfter w:w="1918" w:type="dxa"/>
          <w:tblCellSpacing w:w="15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B8DE892" w14:textId="563B550C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30A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Срок реализации проекта 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E1FEC65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Указывается дата начала и завершения реализации проекта </w:t>
            </w:r>
          </w:p>
        </w:tc>
      </w:tr>
    </w:tbl>
    <w:p w14:paraId="4F71D57C" w14:textId="77777777" w:rsidR="004D718E" w:rsidRDefault="004D718E" w:rsidP="00371496">
      <w:pPr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</w:p>
    <w:p w14:paraId="5D17D4E8" w14:textId="77777777" w:rsidR="00371496" w:rsidRPr="00E260DA" w:rsidRDefault="00371496" w:rsidP="00371496">
      <w:pPr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E260DA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3. Календарный план реализации проекта</w:t>
      </w:r>
    </w:p>
    <w:p w14:paraId="764FA078" w14:textId="77777777" w:rsidR="00371496" w:rsidRPr="00E260DA" w:rsidRDefault="00371496" w:rsidP="00371496">
      <w:pPr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proofErr w:type="gramStart"/>
      <w:r w:rsidRPr="00E260D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(перечень запланированных мероприятий для </w:t>
      </w:r>
      <w:proofErr w:type="gramEnd"/>
    </w:p>
    <w:p w14:paraId="67CC13C7" w14:textId="77777777" w:rsidR="00371496" w:rsidRPr="00E260DA" w:rsidRDefault="00371496" w:rsidP="00371496">
      <w:pPr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достижения цели и задач проекта и сроки их реализации)</w:t>
      </w:r>
    </w:p>
    <w:tbl>
      <w:tblPr>
        <w:tblW w:w="49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597"/>
        <w:gridCol w:w="1123"/>
        <w:gridCol w:w="1487"/>
        <w:gridCol w:w="3783"/>
      </w:tblGrid>
      <w:tr w:rsidR="00695643" w:rsidRPr="00E260DA" w14:paraId="34A72EA4" w14:textId="77777777" w:rsidTr="00695643">
        <w:trPr>
          <w:trHeight w:val="15"/>
          <w:tblCellSpacing w:w="15" w:type="dxa"/>
        </w:trPr>
        <w:tc>
          <w:tcPr>
            <w:tcW w:w="337" w:type="pct"/>
            <w:vAlign w:val="center"/>
            <w:hideMark/>
          </w:tcPr>
          <w:p w14:paraId="1B1FA09F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25" w:type="pct"/>
            <w:vAlign w:val="center"/>
            <w:hideMark/>
          </w:tcPr>
          <w:p w14:paraId="2761B9BF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  <w:hideMark/>
          </w:tcPr>
          <w:p w14:paraId="6B1FA0E3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2" w:type="pct"/>
            <w:vAlign w:val="center"/>
            <w:hideMark/>
          </w:tcPr>
          <w:p w14:paraId="376C0FC3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14:paraId="47A589E0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95643" w:rsidRPr="00E260DA" w14:paraId="05BEEB89" w14:textId="77777777" w:rsidTr="00695643">
        <w:trPr>
          <w:tblCellSpacing w:w="15" w:type="dxa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B5225F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F4535B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2E906C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6721DA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1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8A7EE4" w14:textId="77777777" w:rsidR="00371496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Ожидаемые итоги</w:t>
            </w:r>
          </w:p>
          <w:p w14:paraId="6F32AA5F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</w:t>
            </w:r>
            <w:r w:rsidR="006956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соответствии с плановыми показателями результатов предоставления гранта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695643" w:rsidRPr="00E260DA" w14:paraId="4727B37B" w14:textId="77777777" w:rsidTr="00695643">
        <w:trPr>
          <w:tblCellSpacing w:w="15" w:type="dxa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85EA557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1F9A16B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0B26328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692D4D7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FC17BF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643" w:rsidRPr="00E260DA" w14:paraId="5ADBDE6A" w14:textId="77777777" w:rsidTr="00695643">
        <w:trPr>
          <w:tblCellSpacing w:w="15" w:type="dxa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1D5F42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DC3E31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4AC81F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EC43CD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F1D095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F063C5" w14:textId="77777777" w:rsidR="00371496" w:rsidRPr="00E774D5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4305F8D" w14:textId="77777777" w:rsidR="00371496" w:rsidRDefault="00371496" w:rsidP="00695643">
      <w:pPr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К заявке на участие в отборе прилагаются документы</w:t>
      </w:r>
      <w:r w:rsidR="00695643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и фотоматериалы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, являющиеся неотъемлемой частью настоящей заявки.</w:t>
      </w:r>
    </w:p>
    <w:p w14:paraId="4ECE55AD" w14:textId="77777777" w:rsidR="00371496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14:paraId="5CB9A331" w14:textId="77777777" w:rsidR="00371496" w:rsidRPr="00E774D5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E774D5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Приложение к заявке: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5722"/>
        <w:gridCol w:w="2957"/>
      </w:tblGrid>
      <w:tr w:rsidR="00371496" w:rsidRPr="00E260DA" w14:paraId="46AB8B3F" w14:textId="77777777" w:rsidTr="004D42E6">
        <w:trPr>
          <w:trHeight w:val="15"/>
          <w:tblCellSpacing w:w="15" w:type="dxa"/>
        </w:trPr>
        <w:tc>
          <w:tcPr>
            <w:tcW w:w="1004" w:type="dxa"/>
            <w:vAlign w:val="center"/>
            <w:hideMark/>
          </w:tcPr>
          <w:p w14:paraId="58B6645E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92" w:type="dxa"/>
            <w:vAlign w:val="center"/>
            <w:hideMark/>
          </w:tcPr>
          <w:p w14:paraId="6835549F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12" w:type="dxa"/>
            <w:vAlign w:val="center"/>
            <w:hideMark/>
          </w:tcPr>
          <w:p w14:paraId="60FC35DF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71496" w:rsidRPr="00E260DA" w14:paraId="7161C916" w14:textId="77777777" w:rsidTr="004D42E6">
        <w:trPr>
          <w:tblCellSpacing w:w="15" w:type="dxa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09C48E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17C65F2B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3DB775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Наименование приложенного документа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B3DE3E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Количество листов </w:t>
            </w:r>
          </w:p>
        </w:tc>
      </w:tr>
      <w:tr w:rsidR="00371496" w:rsidRPr="00E260DA" w14:paraId="394E0C3E" w14:textId="77777777" w:rsidTr="004D42E6">
        <w:trPr>
          <w:tblCellSpacing w:w="15" w:type="dxa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F6C45A8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B910D5" w14:textId="77777777" w:rsidR="00371496" w:rsidRPr="00E260DA" w:rsidRDefault="00371496" w:rsidP="004D42E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Указываются документы предусмотренные пунктом 2.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E260D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 Порядка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C763D7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96" w:rsidRPr="00E260DA" w14:paraId="39881582" w14:textId="77777777" w:rsidTr="004D42E6">
        <w:trPr>
          <w:tblCellSpacing w:w="15" w:type="dxa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3877E6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B5C7012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4444140" w14:textId="77777777" w:rsidR="00371496" w:rsidRPr="00E260DA" w:rsidRDefault="00371496" w:rsidP="004D42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ADED3A" w14:textId="77777777" w:rsidR="00371496" w:rsidRPr="00E774D5" w:rsidRDefault="00371496" w:rsidP="003714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F728B1D" w14:textId="77777777" w:rsidR="00371496" w:rsidRPr="00E260DA" w:rsidRDefault="00371496" w:rsidP="003714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E260DA">
        <w:rPr>
          <w:rFonts w:ascii="Times New Roman" w:eastAsia="Arial Unicode MS" w:hAnsi="Times New Roman" w:cs="Times New Roman"/>
          <w:sz w:val="27"/>
          <w:szCs w:val="27"/>
        </w:rPr>
        <w:t xml:space="preserve">Достоверность информации, представленной в составе заявки на участие в 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отборе, </w:t>
      </w:r>
      <w:r w:rsidRPr="00E260DA">
        <w:rPr>
          <w:rFonts w:ascii="Times New Roman" w:eastAsia="Arial Unicode MS" w:hAnsi="Times New Roman" w:cs="Times New Roman"/>
          <w:sz w:val="27"/>
          <w:szCs w:val="27"/>
        </w:rPr>
        <w:t xml:space="preserve">подтверждаю. </w:t>
      </w:r>
    </w:p>
    <w:p w14:paraId="384F7E20" w14:textId="77777777" w:rsidR="00371496" w:rsidRDefault="00371496" w:rsidP="00371496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14:paraId="5CA65A01" w14:textId="77777777" w:rsidR="00371496" w:rsidRPr="00E260DA" w:rsidRDefault="00371496" w:rsidP="00371496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E260DA">
        <w:rPr>
          <w:rFonts w:ascii="Times New Roman" w:eastAsia="Arial Unicode MS" w:hAnsi="Times New Roman" w:cs="Times New Roman"/>
          <w:sz w:val="27"/>
          <w:szCs w:val="27"/>
        </w:rPr>
        <w:t xml:space="preserve">С условиями отбора </w:t>
      </w:r>
      <w:proofErr w:type="gramStart"/>
      <w:r w:rsidRPr="00E260DA">
        <w:rPr>
          <w:rFonts w:ascii="Times New Roman" w:eastAsia="Arial Unicode MS" w:hAnsi="Times New Roman" w:cs="Times New Roman"/>
          <w:sz w:val="27"/>
          <w:szCs w:val="27"/>
        </w:rPr>
        <w:t>ознакомлен</w:t>
      </w:r>
      <w:proofErr w:type="gramEnd"/>
      <w:r w:rsidRPr="00E260DA">
        <w:rPr>
          <w:rFonts w:ascii="Times New Roman" w:eastAsia="Arial Unicode MS" w:hAnsi="Times New Roman" w:cs="Times New Roman"/>
          <w:sz w:val="27"/>
          <w:szCs w:val="27"/>
        </w:rPr>
        <w:t xml:space="preserve"> и согласен. </w:t>
      </w:r>
    </w:p>
    <w:p w14:paraId="74D7C408" w14:textId="77777777" w:rsidR="00371496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14:paraId="148867C9" w14:textId="77777777" w:rsidR="00371496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14:paraId="50024DAE" w14:textId="77777777" w:rsidR="00371496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14:paraId="036AE6E1" w14:textId="77777777" w:rsidR="00371496" w:rsidRPr="00E260DA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14:paraId="3727F0F9" w14:textId="77777777" w:rsidR="00371496" w:rsidRPr="00E260DA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7"/>
          <w:szCs w:val="27"/>
          <w:lang w:eastAsia="ru-RU"/>
        </w:rPr>
        <w:t>Руководитель организации</w:t>
      </w: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__________________</w:t>
      </w:r>
    </w:p>
    <w:p w14:paraId="125452E2" w14:textId="77777777" w:rsidR="00371496" w:rsidRPr="00E260DA" w:rsidRDefault="00371496" w:rsidP="00371496">
      <w:pPr>
        <w:tabs>
          <w:tab w:val="left" w:pos="740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(расшифровка Ф.И.О.) </w:t>
      </w: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="0069564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</w:t>
      </w: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>(подпись)</w:t>
      </w:r>
    </w:p>
    <w:p w14:paraId="572540AA" w14:textId="3EE042DF" w:rsidR="00371496" w:rsidRPr="00F84788" w:rsidRDefault="00371496" w:rsidP="00F8478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>М.П.</w:t>
      </w:r>
    </w:p>
    <w:p w14:paraId="4B2E8DD4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1578B6C" w14:textId="77777777" w:rsidR="00371496" w:rsidRDefault="00371496" w:rsidP="00F8478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6A89E71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D34419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E82DE6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235C0F4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37EF6F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3E96844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C51DB9B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857151C" w14:textId="77777777" w:rsidR="00D95642" w:rsidRDefault="00D95642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B62C085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08AF64B" w14:textId="77777777" w:rsidR="00371496" w:rsidRDefault="00371496" w:rsidP="00371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8D5F7" w14:textId="77777777" w:rsidR="00D95642" w:rsidRDefault="00D95642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77CE1" w14:textId="77777777" w:rsidR="00371496" w:rsidRDefault="00371496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748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правка-расчет размера гранта по направлению</w:t>
      </w:r>
    </w:p>
    <w:p w14:paraId="061E914B" w14:textId="77777777" w:rsidR="00371496" w:rsidRPr="0021660E" w:rsidRDefault="00371496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14:paraId="5DB89DA5" w14:textId="77777777" w:rsidR="00371496" w:rsidRPr="0021660E" w:rsidRDefault="00371496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60E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указывается направление (а) или (б) проекта в соответствии с пунктом  1.3.Порядка)</w:t>
      </w:r>
    </w:p>
    <w:p w14:paraId="0E84B403" w14:textId="77777777" w:rsidR="00371496" w:rsidRDefault="00371496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A8E3D" w14:textId="77777777" w:rsidR="00371496" w:rsidRPr="00E260DA" w:rsidRDefault="00371496" w:rsidP="003714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________________________________________________________________</w:t>
      </w:r>
    </w:p>
    <w:p w14:paraId="0E2F8804" w14:textId="77777777" w:rsidR="00371496" w:rsidRDefault="00371496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(наименование организации, представившей заявку для участия в отборе)</w:t>
      </w:r>
    </w:p>
    <w:p w14:paraId="5081AA5D" w14:textId="77777777" w:rsidR="00371496" w:rsidRPr="000D3748" w:rsidRDefault="00371496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559"/>
      </w:tblGrid>
      <w:tr w:rsidR="00371496" w:rsidRPr="0021660E" w14:paraId="482E27F9" w14:textId="77777777" w:rsidTr="004D42E6">
        <w:tc>
          <w:tcPr>
            <w:tcW w:w="675" w:type="dxa"/>
          </w:tcPr>
          <w:p w14:paraId="1971925F" w14:textId="77777777" w:rsidR="00371496" w:rsidRPr="0021660E" w:rsidRDefault="00371496" w:rsidP="004D4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6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166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166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14:paraId="3508FF29" w14:textId="77777777" w:rsidR="00371496" w:rsidRPr="0021660E" w:rsidRDefault="00371496" w:rsidP="004D4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затрат</w:t>
            </w:r>
          </w:p>
        </w:tc>
        <w:tc>
          <w:tcPr>
            <w:tcW w:w="2976" w:type="dxa"/>
            <w:gridSpan w:val="2"/>
          </w:tcPr>
          <w:p w14:paraId="353187A9" w14:textId="77777777" w:rsidR="00371496" w:rsidRPr="0021660E" w:rsidRDefault="00695643" w:rsidP="0069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(</w:t>
            </w:r>
            <w:r w:rsidR="00371496">
              <w:rPr>
                <w:rFonts w:ascii="Times New Roman" w:hAnsi="Times New Roman" w:cs="Times New Roman"/>
                <w:sz w:val="26"/>
                <w:szCs w:val="26"/>
              </w:rPr>
              <w:t xml:space="preserve">руб.) </w:t>
            </w:r>
          </w:p>
        </w:tc>
      </w:tr>
      <w:tr w:rsidR="00371496" w:rsidRPr="0021660E" w14:paraId="378B5DDB" w14:textId="77777777" w:rsidTr="004D42E6">
        <w:tc>
          <w:tcPr>
            <w:tcW w:w="675" w:type="dxa"/>
            <w:vMerge w:val="restart"/>
          </w:tcPr>
          <w:p w14:paraId="2DC06389" w14:textId="77777777" w:rsidR="00371496" w:rsidRPr="0021660E" w:rsidRDefault="00371496" w:rsidP="004D4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6" w:type="dxa"/>
          </w:tcPr>
          <w:p w14:paraId="48B73DB6" w14:textId="77777777" w:rsidR="00371496" w:rsidRPr="00FA35EA" w:rsidRDefault="00371496" w:rsidP="004D42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5EA">
              <w:rPr>
                <w:rFonts w:ascii="Times New Roman" w:hAnsi="Times New Roman" w:cs="Times New Roman"/>
                <w:b/>
                <w:sz w:val="26"/>
                <w:szCs w:val="26"/>
              </w:rPr>
              <w:t>Общая стоимость затрат по проекту:</w:t>
            </w:r>
          </w:p>
        </w:tc>
        <w:tc>
          <w:tcPr>
            <w:tcW w:w="2976" w:type="dxa"/>
            <w:gridSpan w:val="2"/>
          </w:tcPr>
          <w:p w14:paraId="38C738C6" w14:textId="77777777" w:rsidR="00371496" w:rsidRDefault="00371496" w:rsidP="004D4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D9CC9C" w14:textId="77777777" w:rsidR="00371496" w:rsidRPr="0021660E" w:rsidRDefault="00371496" w:rsidP="004D4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496" w:rsidRPr="0021660E" w14:paraId="6C59F6AD" w14:textId="77777777" w:rsidTr="004D42E6">
        <w:tc>
          <w:tcPr>
            <w:tcW w:w="675" w:type="dxa"/>
            <w:vMerge/>
          </w:tcPr>
          <w:p w14:paraId="789C6496" w14:textId="77777777" w:rsidR="00371496" w:rsidRPr="0021660E" w:rsidRDefault="00371496" w:rsidP="004D4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22CBBA04" w14:textId="77777777" w:rsidR="00371496" w:rsidRPr="0021660E" w:rsidRDefault="00371496" w:rsidP="004D4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затраты на реализацию проекта в соответствии с локальным сметным расчетом </w:t>
            </w:r>
          </w:p>
        </w:tc>
        <w:tc>
          <w:tcPr>
            <w:tcW w:w="2976" w:type="dxa"/>
            <w:gridSpan w:val="2"/>
          </w:tcPr>
          <w:p w14:paraId="7CABF81A" w14:textId="77777777" w:rsidR="00371496" w:rsidRPr="0021660E" w:rsidRDefault="00371496" w:rsidP="004D4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496" w:rsidRPr="0021660E" w14:paraId="6F0AFA33" w14:textId="77777777" w:rsidTr="004D42E6">
        <w:tc>
          <w:tcPr>
            <w:tcW w:w="675" w:type="dxa"/>
            <w:vMerge/>
          </w:tcPr>
          <w:p w14:paraId="52594727" w14:textId="77777777" w:rsidR="00371496" w:rsidRPr="0021660E" w:rsidRDefault="00371496" w:rsidP="004D4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460B8A32" w14:textId="77777777" w:rsidR="00371496" w:rsidRPr="0021660E" w:rsidRDefault="00371496" w:rsidP="004D4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затраты на оплату услуг по проведению </w:t>
            </w:r>
            <w:r w:rsidRPr="00FA35EA">
              <w:rPr>
                <w:rFonts w:ascii="Times New Roman" w:hAnsi="Times New Roman" w:cs="Times New Roman"/>
                <w:sz w:val="26"/>
                <w:szCs w:val="26"/>
              </w:rPr>
              <w:t>экспертизы сметной стоимости работ</w:t>
            </w:r>
          </w:p>
        </w:tc>
        <w:tc>
          <w:tcPr>
            <w:tcW w:w="2976" w:type="dxa"/>
            <w:gridSpan w:val="2"/>
          </w:tcPr>
          <w:p w14:paraId="43C170A3" w14:textId="77777777" w:rsidR="00371496" w:rsidRPr="0021660E" w:rsidRDefault="00371496" w:rsidP="004D4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496" w:rsidRPr="0021660E" w14:paraId="00D1F8A1" w14:textId="77777777" w:rsidTr="004D42E6">
        <w:tc>
          <w:tcPr>
            <w:tcW w:w="675" w:type="dxa"/>
            <w:vMerge/>
          </w:tcPr>
          <w:p w14:paraId="132D6054" w14:textId="77777777" w:rsidR="00371496" w:rsidRPr="0021660E" w:rsidRDefault="00371496" w:rsidP="004D4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4ED53C46" w14:textId="77777777" w:rsidR="00371496" w:rsidRPr="0021660E" w:rsidRDefault="00371496" w:rsidP="004D4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затраты на оплату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услуг </w:t>
            </w:r>
            <w:r w:rsidRPr="00FA35EA">
              <w:rPr>
                <w:rFonts w:ascii="Times New Roman" w:hAnsi="Times New Roman" w:cs="Times New Roman"/>
                <w:sz w:val="26"/>
                <w:szCs w:val="26"/>
              </w:rPr>
              <w:t>экспертного заключения оценки качества выполненных работ</w:t>
            </w:r>
            <w:proofErr w:type="gramEnd"/>
          </w:p>
        </w:tc>
        <w:tc>
          <w:tcPr>
            <w:tcW w:w="2976" w:type="dxa"/>
            <w:gridSpan w:val="2"/>
          </w:tcPr>
          <w:p w14:paraId="65762763" w14:textId="77777777" w:rsidR="00371496" w:rsidRPr="0021660E" w:rsidRDefault="00371496" w:rsidP="004D4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496" w:rsidRPr="0021660E" w14:paraId="1B38E3E4" w14:textId="77777777" w:rsidTr="004D42E6">
        <w:tc>
          <w:tcPr>
            <w:tcW w:w="6771" w:type="dxa"/>
            <w:gridSpan w:val="2"/>
            <w:vAlign w:val="center"/>
          </w:tcPr>
          <w:p w14:paraId="123BEF0A" w14:textId="77777777" w:rsidR="00371496" w:rsidRPr="00FA35EA" w:rsidRDefault="00371496" w:rsidP="004D42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5EA">
              <w:rPr>
                <w:rFonts w:ascii="Times New Roman" w:hAnsi="Times New Roman" w:cs="Times New Roman"/>
                <w:b/>
                <w:sz w:val="26"/>
                <w:szCs w:val="26"/>
              </w:rPr>
              <w:t>Расчет размера гранта</w:t>
            </w:r>
          </w:p>
        </w:tc>
        <w:tc>
          <w:tcPr>
            <w:tcW w:w="1417" w:type="dxa"/>
          </w:tcPr>
          <w:p w14:paraId="204E0F1A" w14:textId="77777777" w:rsidR="00371496" w:rsidRPr="00FA35EA" w:rsidRDefault="00371496" w:rsidP="004D4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5EA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r w:rsidR="0069564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  <w:tc>
          <w:tcPr>
            <w:tcW w:w="1559" w:type="dxa"/>
          </w:tcPr>
          <w:p w14:paraId="6DA62DD3" w14:textId="77777777" w:rsidR="00371496" w:rsidRPr="00FA35EA" w:rsidRDefault="00371496" w:rsidP="004D4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5EA">
              <w:rPr>
                <w:rFonts w:ascii="Times New Roman" w:hAnsi="Times New Roman" w:cs="Times New Roman"/>
                <w:sz w:val="26"/>
                <w:szCs w:val="26"/>
              </w:rPr>
              <w:t xml:space="preserve">% от общей стоимости проекта </w:t>
            </w:r>
          </w:p>
        </w:tc>
      </w:tr>
      <w:tr w:rsidR="00371496" w:rsidRPr="0021660E" w14:paraId="0101AF06" w14:textId="77777777" w:rsidTr="004D42E6">
        <w:tc>
          <w:tcPr>
            <w:tcW w:w="675" w:type="dxa"/>
          </w:tcPr>
          <w:p w14:paraId="708B50CE" w14:textId="77777777" w:rsidR="00371496" w:rsidRPr="0021660E" w:rsidRDefault="00371496" w:rsidP="004D42E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14:paraId="2BA7EAC5" w14:textId="77777777" w:rsidR="00371496" w:rsidRDefault="00371496" w:rsidP="004D42E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гранта из бюджета города Пензы</w:t>
            </w:r>
          </w:p>
        </w:tc>
        <w:tc>
          <w:tcPr>
            <w:tcW w:w="1417" w:type="dxa"/>
          </w:tcPr>
          <w:p w14:paraId="63E64BD3" w14:textId="77777777" w:rsidR="00371496" w:rsidRPr="00FA35EA" w:rsidRDefault="00371496" w:rsidP="004D42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4F7C9B4" w14:textId="77777777" w:rsidR="00371496" w:rsidRPr="00FA35EA" w:rsidRDefault="00371496" w:rsidP="004D42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087E" w:rsidRPr="0021660E" w14:paraId="7658025A" w14:textId="77777777" w:rsidTr="004D42E6">
        <w:tc>
          <w:tcPr>
            <w:tcW w:w="675" w:type="dxa"/>
          </w:tcPr>
          <w:p w14:paraId="38A4283C" w14:textId="77777777" w:rsidR="002B087E" w:rsidRDefault="002B087E" w:rsidP="004D4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6" w:type="dxa"/>
          </w:tcPr>
          <w:p w14:paraId="0CA86257" w14:textId="77777777" w:rsidR="002B087E" w:rsidRDefault="002B087E" w:rsidP="005E6C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 </w:t>
            </w:r>
            <w:r w:rsidRPr="005D18FF">
              <w:rPr>
                <w:rFonts w:ascii="Times New Roman" w:hAnsi="Times New Roman" w:cs="Times New Roman"/>
                <w:sz w:val="26"/>
                <w:szCs w:val="26"/>
              </w:rPr>
              <w:t>отбора</w:t>
            </w:r>
          </w:p>
        </w:tc>
        <w:tc>
          <w:tcPr>
            <w:tcW w:w="1417" w:type="dxa"/>
          </w:tcPr>
          <w:p w14:paraId="32D148B2" w14:textId="77777777" w:rsidR="002B087E" w:rsidRPr="00FA35EA" w:rsidRDefault="002B087E" w:rsidP="004D42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DEAB22" w14:textId="77777777" w:rsidR="002B087E" w:rsidRPr="00FA35EA" w:rsidRDefault="002B087E" w:rsidP="004D42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95F3015" w14:textId="77777777" w:rsidR="00371496" w:rsidRPr="000D3748" w:rsidRDefault="00371496" w:rsidP="0037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452FF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DB0D168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35E7BA4" w14:textId="77777777" w:rsidR="00371496" w:rsidRPr="00E260DA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7"/>
          <w:szCs w:val="27"/>
          <w:lang w:eastAsia="ru-RU"/>
        </w:rPr>
        <w:t>Руководитель организации</w:t>
      </w: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__________________</w:t>
      </w:r>
    </w:p>
    <w:p w14:paraId="3ABA1BE5" w14:textId="77777777" w:rsidR="00371496" w:rsidRPr="00E260DA" w:rsidRDefault="00371496" w:rsidP="00371496">
      <w:pPr>
        <w:tabs>
          <w:tab w:val="left" w:pos="740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(расшифровка Ф.И.О.) </w:t>
      </w: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="002B087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</w:t>
      </w: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>(подпись)</w:t>
      </w:r>
    </w:p>
    <w:p w14:paraId="10CCE774" w14:textId="77777777" w:rsidR="00371496" w:rsidRPr="00E260DA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М.П. </w:t>
      </w:r>
    </w:p>
    <w:p w14:paraId="1FD7F6A7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B1E3045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02EAB79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97503B7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91C7D9D" w14:textId="77777777" w:rsidR="002B087E" w:rsidRDefault="002B087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50BCCB8" w14:textId="77777777" w:rsidR="002B087E" w:rsidRDefault="002B087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0B9A323" w14:textId="77777777" w:rsidR="002B087E" w:rsidRDefault="002B087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CB42598" w14:textId="77777777" w:rsidR="002B087E" w:rsidRDefault="002B087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61314AE" w14:textId="77777777" w:rsidR="002B087E" w:rsidRDefault="002B087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50D3699" w14:textId="77777777" w:rsidR="002B087E" w:rsidRDefault="002B087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68087C8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BE5D8DA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BBCEAD4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989935F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DE75A81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F881381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2611375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1342FF2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A20127C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B71E208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973D69E" w14:textId="77777777" w:rsidR="00371496" w:rsidRDefault="00371496" w:rsidP="00371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E5391" w14:textId="77777777" w:rsidR="00D95642" w:rsidRDefault="00D95642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D411E" w14:textId="77777777" w:rsidR="00371496" w:rsidRDefault="00371496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748">
        <w:rPr>
          <w:rFonts w:ascii="Times New Roman" w:hAnsi="Times New Roman" w:cs="Times New Roman"/>
          <w:b/>
          <w:bCs/>
          <w:sz w:val="28"/>
          <w:szCs w:val="28"/>
        </w:rPr>
        <w:t>Смета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направлению </w:t>
      </w:r>
    </w:p>
    <w:p w14:paraId="4DB7EDF2" w14:textId="77777777" w:rsidR="00371496" w:rsidRDefault="00371496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0D3748">
        <w:rPr>
          <w:rFonts w:ascii="Times New Roman" w:hAnsi="Times New Roman" w:cs="Times New Roman"/>
          <w:b/>
          <w:bCs/>
          <w:sz w:val="28"/>
          <w:szCs w:val="28"/>
        </w:rPr>
        <w:t>рганизация общественно-полезных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43032C9" w14:textId="77777777" w:rsidR="00371496" w:rsidRDefault="00371496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902A3" w14:textId="77777777" w:rsidR="00371496" w:rsidRPr="00E260DA" w:rsidRDefault="00371496" w:rsidP="003714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________________________________________________________________</w:t>
      </w:r>
    </w:p>
    <w:p w14:paraId="22871B35" w14:textId="77777777" w:rsidR="00371496" w:rsidRDefault="00371496" w:rsidP="0037149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(наименование организации, представившей заявку для участия в отборе)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1874"/>
        <w:gridCol w:w="1362"/>
        <w:gridCol w:w="1297"/>
        <w:gridCol w:w="1024"/>
        <w:gridCol w:w="160"/>
        <w:gridCol w:w="1900"/>
        <w:gridCol w:w="1185"/>
      </w:tblGrid>
      <w:tr w:rsidR="00371496" w:rsidRPr="000D3748" w14:paraId="2CC4ACC6" w14:textId="77777777" w:rsidTr="004D42E6">
        <w:trPr>
          <w:trHeight w:val="15"/>
          <w:tblCellSpacing w:w="15" w:type="dxa"/>
        </w:trPr>
        <w:tc>
          <w:tcPr>
            <w:tcW w:w="881" w:type="dxa"/>
            <w:vAlign w:val="center"/>
            <w:hideMark/>
          </w:tcPr>
          <w:p w14:paraId="342B7AA0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  <w:hideMark/>
          </w:tcPr>
          <w:p w14:paraId="030C12B6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013687A5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14:paraId="23FE68E9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14:paraId="720B844F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  <w:hideMark/>
          </w:tcPr>
          <w:p w14:paraId="3EDFB74F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  <w:hideMark/>
          </w:tcPr>
          <w:p w14:paraId="27882373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496" w:rsidRPr="000D3748" w14:paraId="7BCA1B14" w14:textId="77777777" w:rsidTr="004D42E6">
        <w:trPr>
          <w:tblCellSpacing w:w="15" w:type="dxa"/>
        </w:trPr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24F209" w14:textId="77777777" w:rsidR="00371496" w:rsidRPr="000D3748" w:rsidRDefault="00371496" w:rsidP="004D42E6">
            <w:pPr>
              <w:tabs>
                <w:tab w:val="left" w:pos="-638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660F65" w14:textId="77777777" w:rsidR="00371496" w:rsidRPr="000D3748" w:rsidRDefault="00371496" w:rsidP="004D4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698484" w14:textId="77777777" w:rsidR="00371496" w:rsidRPr="000D3748" w:rsidRDefault="00371496" w:rsidP="004D4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0D61F2" w14:textId="77777777" w:rsidR="00371496" w:rsidRPr="000D3748" w:rsidRDefault="00371496" w:rsidP="004D4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  <w:p w14:paraId="557337E9" w14:textId="77777777" w:rsidR="00371496" w:rsidRPr="000D3748" w:rsidRDefault="00371496" w:rsidP="004D4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(в руб.)</w:t>
            </w:r>
          </w:p>
        </w:tc>
        <w:tc>
          <w:tcPr>
            <w:tcW w:w="4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034CBEC" w14:textId="77777777" w:rsidR="00371496" w:rsidRPr="000D3748" w:rsidRDefault="00371496" w:rsidP="004D4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  <w:p w14:paraId="447FF440" w14:textId="77777777" w:rsidR="00371496" w:rsidRPr="000D3748" w:rsidRDefault="00371496" w:rsidP="004D42E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(сумма, руб.)</w:t>
            </w:r>
          </w:p>
        </w:tc>
      </w:tr>
      <w:tr w:rsidR="00371496" w:rsidRPr="000D3748" w14:paraId="5BF8625B" w14:textId="77777777" w:rsidTr="004D42E6">
        <w:trPr>
          <w:tblCellSpacing w:w="15" w:type="dxa"/>
        </w:trPr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7DDAAF" w14:textId="77777777" w:rsidR="00371496" w:rsidRPr="000D3748" w:rsidRDefault="00371496" w:rsidP="004D42E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E3B2E55" w14:textId="77777777" w:rsidR="00371496" w:rsidRPr="000D3748" w:rsidRDefault="00371496" w:rsidP="004D42E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6D6D04" w14:textId="77777777" w:rsidR="00371496" w:rsidRPr="000D3748" w:rsidRDefault="00371496" w:rsidP="004D42E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FBE8C7" w14:textId="77777777" w:rsidR="00371496" w:rsidRPr="000D3748" w:rsidRDefault="00371496" w:rsidP="004D42E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1DE838" w14:textId="77777777" w:rsidR="00371496" w:rsidRPr="000D3748" w:rsidRDefault="00371496" w:rsidP="004D4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0628296" w14:textId="77777777" w:rsidR="00371496" w:rsidRPr="005D18FF" w:rsidRDefault="00371496" w:rsidP="004D4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FF">
              <w:rPr>
                <w:rFonts w:ascii="Times New Roman" w:hAnsi="Times New Roman" w:cs="Times New Roman"/>
                <w:sz w:val="24"/>
                <w:szCs w:val="24"/>
              </w:rPr>
              <w:t>средства участника отбора,</w:t>
            </w:r>
          </w:p>
          <w:p w14:paraId="1E3890F5" w14:textId="77777777" w:rsidR="00371496" w:rsidRPr="000D3748" w:rsidRDefault="00371496" w:rsidP="004D4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в том числе стоимость товаров</w:t>
            </w:r>
          </w:p>
          <w:p w14:paraId="7B1DC005" w14:textId="77777777" w:rsidR="00371496" w:rsidRPr="000D3748" w:rsidRDefault="00371496" w:rsidP="005E6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(работ, услуг), приобретенных (выполненных,</w:t>
            </w:r>
            <w:r w:rsidR="002B087E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оказанных), участником отбора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5C88C9" w14:textId="77777777" w:rsidR="00371496" w:rsidRPr="000D3748" w:rsidRDefault="00371496" w:rsidP="004D4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8">
              <w:rPr>
                <w:rFonts w:ascii="Times New Roman" w:hAnsi="Times New Roman" w:cs="Times New Roman"/>
                <w:sz w:val="24"/>
                <w:szCs w:val="24"/>
              </w:rPr>
              <w:t>бюджет города Пензы</w:t>
            </w:r>
          </w:p>
        </w:tc>
      </w:tr>
      <w:tr w:rsidR="00371496" w:rsidRPr="000D3748" w14:paraId="0EB742BE" w14:textId="77777777" w:rsidTr="004D42E6">
        <w:trPr>
          <w:tblCellSpacing w:w="15" w:type="dxa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E22701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FF4B6D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4FD43F5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324B9B0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F46ACE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B240D2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6D85EB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496" w:rsidRPr="000D3748" w14:paraId="2FDB7BE5" w14:textId="77777777" w:rsidTr="004D42E6">
        <w:trPr>
          <w:tblCellSpacing w:w="15" w:type="dxa"/>
        </w:trPr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88399C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4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16CD32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5CAC17D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6DDFCD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2FC45E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B8D1E98" w14:textId="77777777" w:rsidR="00371496" w:rsidRPr="000D3748" w:rsidRDefault="00371496" w:rsidP="004D42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2CCF65" w14:textId="77777777" w:rsidR="00371496" w:rsidRPr="000D3748" w:rsidRDefault="00371496" w:rsidP="0037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1D08F1" w14:textId="77777777" w:rsidR="00371496" w:rsidRPr="000D3748" w:rsidRDefault="00371496" w:rsidP="0037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748">
        <w:rPr>
          <w:rFonts w:ascii="Times New Roman" w:hAnsi="Times New Roman" w:cs="Times New Roman"/>
          <w:sz w:val="28"/>
          <w:szCs w:val="28"/>
        </w:rPr>
        <w:t>Приложение к смете:</w:t>
      </w:r>
    </w:p>
    <w:p w14:paraId="60ECE8AE" w14:textId="77777777" w:rsidR="00371496" w:rsidRPr="000D3748" w:rsidRDefault="00371496" w:rsidP="00371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748">
        <w:rPr>
          <w:rFonts w:ascii="Times New Roman" w:hAnsi="Times New Roman" w:cs="Times New Roman"/>
          <w:b/>
          <w:sz w:val="28"/>
          <w:szCs w:val="28"/>
        </w:rPr>
        <w:t xml:space="preserve">Обоснование цены – 3 коммерческих предложения </w:t>
      </w:r>
      <w:r w:rsidR="002B087E">
        <w:rPr>
          <w:rFonts w:ascii="Times New Roman" w:hAnsi="Times New Roman" w:cs="Times New Roman"/>
          <w:b/>
          <w:sz w:val="28"/>
          <w:szCs w:val="28"/>
        </w:rPr>
        <w:t xml:space="preserve">на каждый вид (наименование) расходов или </w:t>
      </w:r>
      <w:r w:rsidRPr="000D3748">
        <w:rPr>
          <w:rFonts w:ascii="Times New Roman" w:hAnsi="Times New Roman" w:cs="Times New Roman"/>
          <w:b/>
          <w:sz w:val="28"/>
          <w:szCs w:val="28"/>
        </w:rPr>
        <w:t xml:space="preserve">на комплекс работ по реализации проекта. </w:t>
      </w:r>
    </w:p>
    <w:p w14:paraId="7BA740F6" w14:textId="77777777" w:rsidR="00371496" w:rsidRDefault="00371496" w:rsidP="0037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410D5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1B691C6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4031CF7" w14:textId="77777777" w:rsidR="00371496" w:rsidRPr="00E260DA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7"/>
          <w:szCs w:val="27"/>
          <w:lang w:eastAsia="ru-RU"/>
        </w:rPr>
        <w:t>Руководитель организации</w:t>
      </w: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__________________</w:t>
      </w:r>
    </w:p>
    <w:p w14:paraId="467B06DF" w14:textId="77777777" w:rsidR="00371496" w:rsidRPr="00E260DA" w:rsidRDefault="00371496" w:rsidP="00371496">
      <w:pPr>
        <w:tabs>
          <w:tab w:val="left" w:pos="740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(расшифровка Ф.И.О.) </w:t>
      </w: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="002B087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</w:t>
      </w: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>(подпись)</w:t>
      </w:r>
    </w:p>
    <w:p w14:paraId="78C37C5D" w14:textId="77777777" w:rsidR="00371496" w:rsidRPr="00E260DA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М.П. </w:t>
      </w:r>
    </w:p>
    <w:p w14:paraId="7E86F670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AA9343B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845738E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B6EEA4C" w14:textId="77777777" w:rsidR="005E6C18" w:rsidRDefault="005E6C18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91F4C08" w14:textId="77777777" w:rsidR="005E6C18" w:rsidRDefault="005E6C18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AF93594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5896587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308C210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209A75F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766ACE5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903AEAC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D50E263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309CB01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BDB371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B588A82" w14:textId="77777777" w:rsidR="00371496" w:rsidRPr="00E260DA" w:rsidRDefault="00371496" w:rsidP="0037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159E04A" w14:textId="77777777" w:rsidR="00D95642" w:rsidRDefault="00D95642" w:rsidP="0037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66EF9" w14:textId="77777777" w:rsidR="00371496" w:rsidRPr="006D3BDE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BDE">
        <w:rPr>
          <w:rFonts w:ascii="Times New Roman" w:hAnsi="Times New Roman" w:cs="Times New Roman"/>
          <w:b/>
          <w:bCs/>
          <w:sz w:val="28"/>
          <w:szCs w:val="28"/>
        </w:rPr>
        <w:t xml:space="preserve">СПРАВКА </w:t>
      </w:r>
    </w:p>
    <w:p w14:paraId="2D9C26D1" w14:textId="77777777" w:rsidR="00371496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3BDE">
        <w:rPr>
          <w:rFonts w:ascii="Times New Roman" w:hAnsi="Times New Roman" w:cs="Times New Roman"/>
          <w:b/>
          <w:bCs/>
          <w:sz w:val="28"/>
          <w:szCs w:val="28"/>
        </w:rPr>
        <w:t>о соответствии участника отбора</w:t>
      </w:r>
      <w:r w:rsidR="00BB1784" w:rsidRPr="006D3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3BDE">
        <w:rPr>
          <w:rFonts w:ascii="Times New Roman" w:hAnsi="Times New Roman" w:cs="Times New Roman"/>
          <w:b/>
          <w:bCs/>
          <w:sz w:val="28"/>
          <w:szCs w:val="28"/>
        </w:rPr>
        <w:t>требованиям Порядка</w:t>
      </w:r>
    </w:p>
    <w:p w14:paraId="5A89EA07" w14:textId="77777777" w:rsidR="00371496" w:rsidRPr="00E774D5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7E40108" w14:textId="77777777" w:rsidR="00371496" w:rsidRPr="00E774D5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E774D5">
        <w:rPr>
          <w:rFonts w:ascii="Times New Roman" w:hAnsi="Times New Roman" w:cs="Times New Roman"/>
          <w:bCs/>
          <w:i/>
          <w:sz w:val="26"/>
          <w:szCs w:val="26"/>
        </w:rPr>
        <w:t>(оформляется на бланке участника отбора)</w:t>
      </w:r>
    </w:p>
    <w:p w14:paraId="01087EBB" w14:textId="77777777" w:rsidR="00371496" w:rsidRPr="00E260DA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DF271EC" w14:textId="77777777" w:rsidR="00371496" w:rsidRPr="00E260DA" w:rsidRDefault="00371496" w:rsidP="0037149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_____________________________________________________________________,</w:t>
      </w:r>
    </w:p>
    <w:p w14:paraId="19094819" w14:textId="77777777" w:rsidR="00371496" w:rsidRPr="00E774D5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(наименование организации, представившей заявку для участия в отборе)</w:t>
      </w:r>
    </w:p>
    <w:p w14:paraId="141FB277" w14:textId="77777777" w:rsidR="00371496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E285E" w14:textId="77777777" w:rsidR="00371496" w:rsidRDefault="00371496" w:rsidP="0037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______________________________________________________________, </w:t>
      </w:r>
    </w:p>
    <w:p w14:paraId="7D2F6D45" w14:textId="77777777" w:rsidR="00371496" w:rsidRPr="003E4199" w:rsidRDefault="00371496" w:rsidP="003714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1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должности, </w:t>
      </w:r>
      <w:r w:rsidRPr="003E4199">
        <w:rPr>
          <w:rFonts w:ascii="Times New Roman" w:hAnsi="Times New Roman" w:cs="Times New Roman"/>
        </w:rPr>
        <w:t>ФИО руководителя организации)</w:t>
      </w:r>
    </w:p>
    <w:p w14:paraId="1F7FE914" w14:textId="77777777" w:rsidR="00371496" w:rsidRDefault="00371496" w:rsidP="0037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D653B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7"/>
          <w:szCs w:val="27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 xml:space="preserve">подтверждаю, что по состоянию _________________________________________ </w:t>
      </w:r>
    </w:p>
    <w:p w14:paraId="47C14E6B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</w:rPr>
      </w:pPr>
      <w:r w:rsidRPr="00037FD2">
        <w:rPr>
          <w:rFonts w:ascii="Times New Roman" w:eastAsia="Arial Unicode MS" w:hAnsi="Times New Roman" w:cs="Times New Roman"/>
        </w:rPr>
        <w:t xml:space="preserve">(первое число месяца, </w:t>
      </w:r>
      <w:r w:rsidR="00715852">
        <w:rPr>
          <w:rFonts w:ascii="Times New Roman" w:eastAsia="Arial Unicode MS" w:hAnsi="Times New Roman" w:cs="Times New Roman"/>
        </w:rPr>
        <w:t xml:space="preserve">в котором объявлено проведение </w:t>
      </w:r>
      <w:r w:rsidRPr="00037FD2">
        <w:rPr>
          <w:rFonts w:ascii="Times New Roman" w:eastAsia="Arial Unicode MS" w:hAnsi="Times New Roman" w:cs="Times New Roman"/>
        </w:rPr>
        <w:t>отбора)</w:t>
      </w:r>
    </w:p>
    <w:p w14:paraId="5DEA2B5F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B8EC6CE" w14:textId="77777777" w:rsidR="005E6C18" w:rsidRPr="00FF635B" w:rsidRDefault="005E6C18" w:rsidP="005E6C18">
      <w:pPr>
        <w:pStyle w:val="a3"/>
        <w:ind w:firstLine="709"/>
        <w:jc w:val="both"/>
        <w:rPr>
          <w:rFonts w:eastAsiaTheme="minorHAnsi"/>
          <w:b w:val="0"/>
          <w:szCs w:val="28"/>
          <w:lang w:eastAsia="en-US"/>
        </w:rPr>
      </w:pPr>
      <w:proofErr w:type="gramStart"/>
      <w:r>
        <w:rPr>
          <w:rFonts w:eastAsiaTheme="minorHAnsi"/>
          <w:b w:val="0"/>
          <w:szCs w:val="28"/>
          <w:lang w:eastAsia="en-US"/>
        </w:rPr>
        <w:t xml:space="preserve">- не </w:t>
      </w:r>
      <w:r w:rsidRPr="00FF635B">
        <w:rPr>
          <w:rFonts w:eastAsiaTheme="minorHAnsi"/>
          <w:b w:val="0"/>
          <w:szCs w:val="28"/>
          <w:lang w:eastAsia="en-US"/>
        </w:rPr>
        <w:t>явля</w:t>
      </w:r>
      <w:r>
        <w:rPr>
          <w:rFonts w:eastAsiaTheme="minorHAnsi"/>
          <w:b w:val="0"/>
          <w:szCs w:val="28"/>
          <w:lang w:eastAsia="en-US"/>
        </w:rPr>
        <w:t xml:space="preserve">ется </w:t>
      </w:r>
      <w:r w:rsidRPr="00FF635B">
        <w:rPr>
          <w:rFonts w:eastAsiaTheme="minorHAnsi"/>
          <w:b w:val="0"/>
          <w:szCs w:val="28"/>
          <w:lang w:eastAsia="en-US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>
        <w:rPr>
          <w:rFonts w:eastAsiaTheme="minorHAnsi"/>
          <w:b w:val="0"/>
          <w:szCs w:val="28"/>
          <w:lang w:eastAsia="en-US"/>
        </w:rPr>
        <w:t xml:space="preserve"> – </w:t>
      </w:r>
      <w:r w:rsidRPr="00FF635B">
        <w:rPr>
          <w:rFonts w:eastAsiaTheme="minorHAnsi"/>
          <w:b w:val="0"/>
          <w:szCs w:val="28"/>
          <w:lang w:eastAsia="en-US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FF635B">
        <w:rPr>
          <w:rFonts w:eastAsiaTheme="minorHAnsi"/>
          <w:b w:val="0"/>
          <w:szCs w:val="28"/>
          <w:lang w:eastAsia="en-US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FF635B">
        <w:rPr>
          <w:rFonts w:eastAsiaTheme="minorHAnsi"/>
          <w:b w:val="0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F635B">
        <w:rPr>
          <w:rFonts w:eastAsiaTheme="minorHAnsi"/>
          <w:b w:val="0"/>
          <w:szCs w:val="28"/>
          <w:lang w:eastAsia="en-US"/>
        </w:rPr>
        <w:t xml:space="preserve"> акционерных обществ;</w:t>
      </w:r>
    </w:p>
    <w:p w14:paraId="2F6DD13C" w14:textId="77777777" w:rsidR="005E6C18" w:rsidRPr="005E6C18" w:rsidRDefault="005E6C18" w:rsidP="005E6C18">
      <w:pPr>
        <w:pStyle w:val="a3"/>
        <w:ind w:firstLine="709"/>
        <w:jc w:val="both"/>
        <w:rPr>
          <w:rFonts w:eastAsiaTheme="minorHAnsi"/>
          <w:b w:val="0"/>
          <w:sz w:val="6"/>
          <w:szCs w:val="6"/>
          <w:lang w:eastAsia="en-US"/>
        </w:rPr>
      </w:pPr>
    </w:p>
    <w:p w14:paraId="2300C324" w14:textId="77777777" w:rsidR="005E6C18" w:rsidRPr="00FF635B" w:rsidRDefault="005E6C18" w:rsidP="005E6C18">
      <w:pPr>
        <w:pStyle w:val="a3"/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- </w:t>
      </w:r>
      <w:r w:rsidRPr="00FF635B">
        <w:rPr>
          <w:rFonts w:eastAsiaTheme="minorHAnsi"/>
          <w:b w:val="0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F4AF578" w14:textId="77777777" w:rsidR="005E6C18" w:rsidRPr="005E6C18" w:rsidRDefault="005E6C18" w:rsidP="005E6C18">
      <w:pPr>
        <w:pStyle w:val="a3"/>
        <w:ind w:firstLine="709"/>
        <w:jc w:val="both"/>
        <w:rPr>
          <w:rFonts w:eastAsiaTheme="minorHAnsi"/>
          <w:b w:val="0"/>
          <w:sz w:val="6"/>
          <w:szCs w:val="6"/>
          <w:lang w:eastAsia="en-US"/>
        </w:rPr>
      </w:pPr>
    </w:p>
    <w:p w14:paraId="133326CE" w14:textId="2788E1CB" w:rsidR="005E6C18" w:rsidRPr="001414E3" w:rsidRDefault="005E6C18" w:rsidP="001414E3">
      <w:pPr>
        <w:pStyle w:val="a3"/>
        <w:ind w:firstLine="709"/>
        <w:jc w:val="both"/>
        <w:rPr>
          <w:rFonts w:eastAsiaTheme="minorHAnsi"/>
          <w:b w:val="0"/>
          <w:szCs w:val="28"/>
          <w:lang w:eastAsia="en-US"/>
        </w:rPr>
      </w:pPr>
      <w:proofErr w:type="gramStart"/>
      <w:r>
        <w:rPr>
          <w:rFonts w:eastAsiaTheme="minorHAnsi"/>
          <w:b w:val="0"/>
          <w:szCs w:val="28"/>
          <w:lang w:eastAsia="en-US"/>
        </w:rPr>
        <w:t xml:space="preserve">- </w:t>
      </w:r>
      <w:r w:rsidRPr="00FF635B">
        <w:rPr>
          <w:rFonts w:eastAsiaTheme="minorHAnsi"/>
          <w:b w:val="0"/>
          <w:szCs w:val="28"/>
          <w:lang w:eastAsia="en-US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2C647944" w14:textId="77777777" w:rsidR="005E6C18" w:rsidRPr="005E6C18" w:rsidRDefault="005E6C18" w:rsidP="005E6C18">
      <w:pPr>
        <w:pStyle w:val="a3"/>
        <w:ind w:firstLine="709"/>
        <w:jc w:val="both"/>
        <w:rPr>
          <w:rFonts w:eastAsiaTheme="minorHAnsi"/>
          <w:b w:val="0"/>
          <w:sz w:val="6"/>
          <w:szCs w:val="6"/>
          <w:lang w:eastAsia="en-US"/>
        </w:rPr>
      </w:pPr>
    </w:p>
    <w:p w14:paraId="258CE3AC" w14:textId="77777777" w:rsidR="005E6C18" w:rsidRPr="00FF635B" w:rsidRDefault="005E6C18" w:rsidP="005E6C18">
      <w:pPr>
        <w:pStyle w:val="a3"/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- </w:t>
      </w:r>
      <w:r w:rsidRPr="00FF635B">
        <w:rPr>
          <w:rFonts w:eastAsiaTheme="minorHAnsi"/>
          <w:b w:val="0"/>
          <w:szCs w:val="28"/>
          <w:lang w:eastAsia="en-US"/>
        </w:rPr>
        <w:t>не явля</w:t>
      </w:r>
      <w:r>
        <w:rPr>
          <w:rFonts w:eastAsiaTheme="minorHAnsi"/>
          <w:b w:val="0"/>
          <w:szCs w:val="28"/>
          <w:lang w:eastAsia="en-US"/>
        </w:rPr>
        <w:t xml:space="preserve">ется </w:t>
      </w:r>
      <w:r w:rsidRPr="00FF635B">
        <w:rPr>
          <w:rFonts w:eastAsiaTheme="minorHAnsi"/>
          <w:b w:val="0"/>
          <w:szCs w:val="28"/>
          <w:lang w:eastAsia="en-US"/>
        </w:rPr>
        <w:t xml:space="preserve">иностранным агентом в соответствии с Федеральным законом </w:t>
      </w:r>
      <w:r>
        <w:rPr>
          <w:rFonts w:eastAsiaTheme="minorHAnsi"/>
          <w:b w:val="0"/>
          <w:szCs w:val="28"/>
          <w:lang w:eastAsia="en-US"/>
        </w:rPr>
        <w:t>«</w:t>
      </w:r>
      <w:r w:rsidRPr="00FF635B">
        <w:rPr>
          <w:rFonts w:eastAsiaTheme="minorHAnsi"/>
          <w:b w:val="0"/>
          <w:szCs w:val="28"/>
          <w:lang w:eastAsia="en-US"/>
        </w:rPr>
        <w:t xml:space="preserve">О </w:t>
      </w:r>
      <w:proofErr w:type="gramStart"/>
      <w:r w:rsidRPr="00FF635B">
        <w:rPr>
          <w:rFonts w:eastAsiaTheme="minorHAnsi"/>
          <w:b w:val="0"/>
          <w:szCs w:val="28"/>
          <w:lang w:eastAsia="en-US"/>
        </w:rPr>
        <w:t>контроле за</w:t>
      </w:r>
      <w:proofErr w:type="gramEnd"/>
      <w:r w:rsidRPr="00FF635B">
        <w:rPr>
          <w:rFonts w:eastAsiaTheme="minorHAnsi"/>
          <w:b w:val="0"/>
          <w:szCs w:val="28"/>
          <w:lang w:eastAsia="en-US"/>
        </w:rPr>
        <w:t xml:space="preserve"> деятельностью лиц, находящихся под иностранным влиянием</w:t>
      </w:r>
      <w:r>
        <w:rPr>
          <w:rFonts w:eastAsiaTheme="minorHAnsi"/>
          <w:b w:val="0"/>
          <w:szCs w:val="28"/>
          <w:lang w:eastAsia="en-US"/>
        </w:rPr>
        <w:t>»</w:t>
      </w:r>
      <w:r w:rsidRPr="00FF635B">
        <w:rPr>
          <w:rFonts w:eastAsiaTheme="minorHAnsi"/>
          <w:b w:val="0"/>
          <w:szCs w:val="28"/>
          <w:lang w:eastAsia="en-US"/>
        </w:rPr>
        <w:t>;</w:t>
      </w:r>
    </w:p>
    <w:p w14:paraId="2906F947" w14:textId="77777777" w:rsidR="005E6C18" w:rsidRPr="005E6C18" w:rsidRDefault="005E6C18" w:rsidP="005E6C18">
      <w:pPr>
        <w:pStyle w:val="a3"/>
        <w:ind w:firstLine="709"/>
        <w:jc w:val="both"/>
        <w:rPr>
          <w:rFonts w:eastAsiaTheme="minorHAnsi"/>
          <w:b w:val="0"/>
          <w:sz w:val="6"/>
          <w:szCs w:val="6"/>
          <w:lang w:eastAsia="en-US"/>
        </w:rPr>
      </w:pPr>
    </w:p>
    <w:p w14:paraId="0B95F0B0" w14:textId="77777777" w:rsidR="00991DC6" w:rsidRDefault="00991DC6" w:rsidP="00991DC6">
      <w:pPr>
        <w:pStyle w:val="a3"/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lastRenderedPageBreak/>
        <w:t xml:space="preserve">- </w:t>
      </w:r>
      <w:r w:rsidRPr="00FF635B">
        <w:rPr>
          <w:rFonts w:eastAsiaTheme="minorHAnsi"/>
          <w:b w:val="0"/>
          <w:szCs w:val="28"/>
          <w:lang w:eastAsia="en-US"/>
        </w:rPr>
        <w:t>не получа</w:t>
      </w:r>
      <w:r>
        <w:rPr>
          <w:rFonts w:eastAsiaTheme="minorHAnsi"/>
          <w:b w:val="0"/>
          <w:szCs w:val="28"/>
          <w:lang w:eastAsia="en-US"/>
        </w:rPr>
        <w:t xml:space="preserve">ла </w:t>
      </w:r>
      <w:r w:rsidRPr="00FF635B">
        <w:rPr>
          <w:rFonts w:eastAsiaTheme="minorHAnsi"/>
          <w:b w:val="0"/>
          <w:szCs w:val="28"/>
          <w:lang w:eastAsia="en-US"/>
        </w:rPr>
        <w:t xml:space="preserve">средства из бюджета </w:t>
      </w:r>
      <w:r>
        <w:rPr>
          <w:rFonts w:eastAsiaTheme="minorHAnsi"/>
          <w:b w:val="0"/>
          <w:szCs w:val="28"/>
          <w:lang w:eastAsia="en-US"/>
        </w:rPr>
        <w:t>города Пензы в соответствии с иными нормативными правовыми актами, на цели указанные в пункте 1.2. Порядка;</w:t>
      </w:r>
    </w:p>
    <w:p w14:paraId="123F45E4" w14:textId="77777777" w:rsidR="00991DC6" w:rsidRPr="00991DC6" w:rsidRDefault="00991DC6" w:rsidP="00991DC6">
      <w:pPr>
        <w:pStyle w:val="a3"/>
        <w:ind w:firstLine="709"/>
        <w:jc w:val="both"/>
        <w:rPr>
          <w:rFonts w:eastAsiaTheme="minorHAnsi"/>
          <w:b w:val="0"/>
          <w:sz w:val="6"/>
          <w:szCs w:val="6"/>
          <w:lang w:eastAsia="en-US"/>
        </w:rPr>
      </w:pPr>
    </w:p>
    <w:p w14:paraId="2068E6EA" w14:textId="77777777" w:rsidR="005E6C18" w:rsidRDefault="005E6C18" w:rsidP="005E6C18">
      <w:pPr>
        <w:pStyle w:val="a3"/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- </w:t>
      </w:r>
      <w:r w:rsidRPr="00FF635B">
        <w:rPr>
          <w:rFonts w:eastAsiaTheme="minorHAnsi"/>
          <w:b w:val="0"/>
          <w:szCs w:val="28"/>
          <w:lang w:eastAsia="en-US"/>
        </w:rPr>
        <w:t>отсутств</w:t>
      </w:r>
      <w:r>
        <w:rPr>
          <w:rFonts w:eastAsiaTheme="minorHAnsi"/>
          <w:b w:val="0"/>
          <w:szCs w:val="28"/>
          <w:lang w:eastAsia="en-US"/>
        </w:rPr>
        <w:t xml:space="preserve">ует </w:t>
      </w:r>
      <w:r w:rsidRPr="00FF635B">
        <w:rPr>
          <w:rFonts w:eastAsiaTheme="minorHAnsi"/>
          <w:b w:val="0"/>
          <w:szCs w:val="28"/>
          <w:lang w:eastAsia="en-US"/>
        </w:rPr>
        <w:t xml:space="preserve">просроченная задолженность по возврату в бюджет </w:t>
      </w:r>
      <w:r>
        <w:rPr>
          <w:rFonts w:eastAsiaTheme="minorHAnsi"/>
          <w:b w:val="0"/>
          <w:szCs w:val="28"/>
          <w:lang w:eastAsia="en-US"/>
        </w:rPr>
        <w:t xml:space="preserve">города Пензы субсидий, бюджетных инвестиций, </w:t>
      </w:r>
      <w:proofErr w:type="gramStart"/>
      <w:r>
        <w:rPr>
          <w:rFonts w:eastAsiaTheme="minorHAnsi"/>
          <w:b w:val="0"/>
          <w:szCs w:val="28"/>
          <w:lang w:eastAsia="en-US"/>
        </w:rPr>
        <w:t>предоставленных</w:t>
      </w:r>
      <w:proofErr w:type="gramEnd"/>
      <w:r>
        <w:rPr>
          <w:rFonts w:eastAsiaTheme="minorHAnsi"/>
          <w:b w:val="0"/>
          <w:szCs w:val="28"/>
          <w:lang w:eastAsia="en-US"/>
        </w:rP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Пензы;</w:t>
      </w:r>
    </w:p>
    <w:p w14:paraId="736F637D" w14:textId="77777777" w:rsidR="005E6C18" w:rsidRPr="005E6C18" w:rsidRDefault="005E6C18" w:rsidP="005E6C18">
      <w:pPr>
        <w:pStyle w:val="a3"/>
        <w:ind w:firstLine="709"/>
        <w:jc w:val="both"/>
        <w:rPr>
          <w:rFonts w:eastAsiaTheme="minorHAnsi"/>
          <w:b w:val="0"/>
          <w:sz w:val="6"/>
          <w:szCs w:val="6"/>
          <w:lang w:eastAsia="en-US"/>
        </w:rPr>
      </w:pPr>
    </w:p>
    <w:p w14:paraId="1348B35D" w14:textId="77777777" w:rsidR="005E6C18" w:rsidRDefault="005E6C18" w:rsidP="005E6C18">
      <w:pPr>
        <w:pStyle w:val="a3"/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- </w:t>
      </w:r>
      <w:r w:rsidRPr="00FF635B">
        <w:rPr>
          <w:rFonts w:eastAsiaTheme="minorHAnsi"/>
          <w:b w:val="0"/>
          <w:szCs w:val="28"/>
          <w:lang w:eastAsia="en-US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</w:t>
      </w:r>
      <w:r w:rsidRPr="0015680F">
        <w:rPr>
          <w:rFonts w:eastAsiaTheme="minorHAnsi"/>
          <w:b w:val="0"/>
          <w:szCs w:val="28"/>
          <w:lang w:eastAsia="en-US"/>
        </w:rPr>
        <w:t>участником отбора,</w:t>
      </w:r>
      <w:r w:rsidRPr="00FF635B">
        <w:rPr>
          <w:rFonts w:eastAsiaTheme="minorHAnsi"/>
          <w:b w:val="0"/>
          <w:szCs w:val="28"/>
          <w:lang w:eastAsia="en-US"/>
        </w:rPr>
        <w:t xml:space="preserve"> другого юридического лица), ликвидации, в отношении его не введена процедура банкротства, деятельность </w:t>
      </w:r>
      <w:r w:rsidRPr="0015680F">
        <w:rPr>
          <w:rFonts w:eastAsiaTheme="minorHAnsi"/>
          <w:b w:val="0"/>
          <w:szCs w:val="28"/>
          <w:lang w:eastAsia="en-US"/>
        </w:rPr>
        <w:t xml:space="preserve">участника отбора </w:t>
      </w:r>
      <w:r w:rsidRPr="00FF635B">
        <w:rPr>
          <w:rFonts w:eastAsiaTheme="minorHAnsi"/>
          <w:b w:val="0"/>
          <w:szCs w:val="28"/>
          <w:lang w:eastAsia="en-US"/>
        </w:rPr>
        <w:t>не приостановлена в порядке, предусмотренном законодательством Российской Федерации</w:t>
      </w:r>
      <w:r>
        <w:rPr>
          <w:rFonts w:eastAsiaTheme="minorHAnsi"/>
          <w:b w:val="0"/>
          <w:szCs w:val="28"/>
          <w:lang w:eastAsia="en-US"/>
        </w:rPr>
        <w:t xml:space="preserve">. </w:t>
      </w:r>
    </w:p>
    <w:p w14:paraId="6715C17D" w14:textId="77777777" w:rsidR="00371496" w:rsidRPr="00037FD2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8ACB5EC" w14:textId="77777777" w:rsidR="00371496" w:rsidRDefault="00371496" w:rsidP="00371496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14:paraId="24CBEC96" w14:textId="77777777" w:rsidR="00371496" w:rsidRDefault="00371496" w:rsidP="00371496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14:paraId="3E4005C4" w14:textId="77777777" w:rsidR="00371496" w:rsidRPr="00E260DA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7"/>
          <w:szCs w:val="27"/>
          <w:lang w:eastAsia="ru-RU"/>
        </w:rPr>
        <w:t>Руководитель организации</w:t>
      </w: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__________________</w:t>
      </w:r>
    </w:p>
    <w:p w14:paraId="392A10C9" w14:textId="77777777" w:rsidR="00371496" w:rsidRPr="00E260DA" w:rsidRDefault="00371496" w:rsidP="00371496">
      <w:pPr>
        <w:tabs>
          <w:tab w:val="left" w:pos="740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(расшифровка Ф.И.О.) </w:t>
      </w: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="00D9021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</w:t>
      </w: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>(подпись)</w:t>
      </w:r>
    </w:p>
    <w:p w14:paraId="1DD2CE08" w14:textId="77777777" w:rsidR="00371496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М.П. </w:t>
      </w:r>
    </w:p>
    <w:p w14:paraId="3B36C8AC" w14:textId="77777777" w:rsidR="00D90215" w:rsidRDefault="00D90215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FBD3810" w14:textId="77777777" w:rsidR="00D90215" w:rsidRDefault="00D90215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91CA5E3" w14:textId="77777777" w:rsidR="00D90215" w:rsidRPr="00AE3386" w:rsidRDefault="00D90215" w:rsidP="00D9021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E3386">
        <w:rPr>
          <w:rFonts w:ascii="Times New Roman" w:eastAsia="Arial Unicode MS" w:hAnsi="Times New Roman" w:cs="Times New Roman"/>
          <w:sz w:val="27"/>
          <w:szCs w:val="27"/>
          <w:lang w:eastAsia="ru-RU"/>
        </w:rPr>
        <w:t>Главный бухгалтер (при наличии)</w:t>
      </w:r>
      <w:r w:rsidRPr="00AE3386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           _______________</w:t>
      </w:r>
    </w:p>
    <w:p w14:paraId="3B14DAC5" w14:textId="77777777" w:rsidR="00D90215" w:rsidRPr="00E260DA" w:rsidRDefault="00D90215" w:rsidP="00D90215">
      <w:pPr>
        <w:tabs>
          <w:tab w:val="left" w:pos="740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E338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(расшифровка Ф.И.О.) </w:t>
      </w:r>
      <w:r w:rsidRPr="00AE338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            (подпись)</w:t>
      </w:r>
    </w:p>
    <w:p w14:paraId="2A198139" w14:textId="77777777" w:rsidR="00371496" w:rsidRDefault="00371496" w:rsidP="00371496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14:paraId="2F7F3064" w14:textId="77777777" w:rsidR="00371496" w:rsidRDefault="00371496" w:rsidP="00371496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14:paraId="3D702726" w14:textId="77777777" w:rsidR="00371496" w:rsidRDefault="00371496" w:rsidP="00371496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14:paraId="129AA6D6" w14:textId="77777777" w:rsidR="00371496" w:rsidRDefault="00371496" w:rsidP="00371496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14:paraId="51FF24E6" w14:textId="77777777" w:rsidR="00371496" w:rsidRDefault="00371496" w:rsidP="00371496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14:paraId="44377E7F" w14:textId="77777777" w:rsidR="00371496" w:rsidRDefault="00371496" w:rsidP="00371496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14:paraId="1FFC9A0B" w14:textId="77777777" w:rsidR="00371496" w:rsidRDefault="00371496" w:rsidP="00371496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14:paraId="0BDA64A2" w14:textId="77777777" w:rsidR="00FA244E" w:rsidRDefault="00FA244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4534FD3" w14:textId="77777777" w:rsidR="00FA244E" w:rsidRDefault="00FA244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2A3B9B" w14:textId="77777777" w:rsidR="00FA244E" w:rsidRDefault="00FA244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E3D56A4" w14:textId="77777777" w:rsidR="00FA244E" w:rsidRDefault="00FA244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231A74C" w14:textId="77777777" w:rsidR="00FA244E" w:rsidRDefault="00FA244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5EBE0A8" w14:textId="77777777" w:rsidR="00FA244E" w:rsidRDefault="00FA244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51662E6" w14:textId="77777777" w:rsidR="00FA244E" w:rsidRDefault="00FA244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6DCF189" w14:textId="77777777" w:rsidR="00FA244E" w:rsidRDefault="00FA244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2B08C1" w14:textId="77777777" w:rsidR="00FA244E" w:rsidRDefault="00FA244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EFBDB36" w14:textId="77777777" w:rsidR="00FA244E" w:rsidRDefault="00FA244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F156D46" w14:textId="77777777" w:rsidR="00FA244E" w:rsidRDefault="00FA244E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1D2A12A" w14:textId="77777777" w:rsidR="00AD3DAF" w:rsidRDefault="00AD3DAF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99B3DE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C961FDF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65167C9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073F38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D111FD5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4FF1C13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9E4DBBE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BCEF5DF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FD187ED" w14:textId="77777777" w:rsidR="00D95642" w:rsidRDefault="00D95642" w:rsidP="0037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6DB59" w14:textId="77777777" w:rsidR="00D95642" w:rsidRDefault="00D95642" w:rsidP="0037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90D57" w14:textId="77777777" w:rsidR="00371496" w:rsidRPr="00715852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852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   </w:t>
      </w:r>
    </w:p>
    <w:p w14:paraId="2661928E" w14:textId="77777777" w:rsidR="00371496" w:rsidRPr="00E774D5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8402429" w14:textId="77777777" w:rsidR="00371496" w:rsidRPr="00E774D5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E774D5">
        <w:rPr>
          <w:rFonts w:ascii="Times New Roman" w:hAnsi="Times New Roman" w:cs="Times New Roman"/>
          <w:bCs/>
          <w:i/>
          <w:sz w:val="26"/>
          <w:szCs w:val="26"/>
        </w:rPr>
        <w:t xml:space="preserve">(оформляется на бланке участника отбора)  </w:t>
      </w:r>
    </w:p>
    <w:p w14:paraId="1FB7F2D1" w14:textId="77777777" w:rsidR="00371496" w:rsidRPr="00E260DA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EEAFF0F" w14:textId="77777777" w:rsidR="00371496" w:rsidRPr="00E260DA" w:rsidRDefault="00371496" w:rsidP="0037149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_____________________________________________________________________,</w:t>
      </w:r>
    </w:p>
    <w:p w14:paraId="4847D90F" w14:textId="77777777" w:rsidR="00371496" w:rsidRPr="00E774D5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(наименование организации, представившей заявку для участия в отборе)</w:t>
      </w:r>
    </w:p>
    <w:p w14:paraId="075F02F9" w14:textId="77777777" w:rsidR="00371496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1BADC" w14:textId="77777777" w:rsidR="00371496" w:rsidRDefault="00371496" w:rsidP="0037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______________________________________________________________, </w:t>
      </w:r>
    </w:p>
    <w:p w14:paraId="546A70CC" w14:textId="77777777" w:rsidR="00371496" w:rsidRPr="003E4199" w:rsidRDefault="00371496" w:rsidP="003714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1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должности, </w:t>
      </w:r>
      <w:r w:rsidRPr="003E4199">
        <w:rPr>
          <w:rFonts w:ascii="Times New Roman" w:hAnsi="Times New Roman" w:cs="Times New Roman"/>
        </w:rPr>
        <w:t>ФИО руководителя организации)</w:t>
      </w:r>
    </w:p>
    <w:p w14:paraId="12762B03" w14:textId="77777777" w:rsidR="00371496" w:rsidRDefault="00371496" w:rsidP="0037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CD0F4" w14:textId="77777777" w:rsidR="00371496" w:rsidRPr="00EA05C2" w:rsidRDefault="00371496" w:rsidP="00371496">
      <w:pPr>
        <w:spacing w:after="0"/>
        <w:ind w:right="-2"/>
        <w:jc w:val="both"/>
        <w:rPr>
          <w:rFonts w:ascii="Times New Roman" w:eastAsia="Arial Unicode MS" w:hAnsi="Times New Roman" w:cs="Times New Roman"/>
          <w:sz w:val="27"/>
          <w:szCs w:val="27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 xml:space="preserve">подтверждаю свое </w:t>
      </w:r>
      <w:r w:rsidRPr="00EA05C2">
        <w:rPr>
          <w:rFonts w:ascii="Times New Roman" w:eastAsia="Arial Unicode MS" w:hAnsi="Times New Roman" w:cs="Times New Roman"/>
          <w:sz w:val="27"/>
          <w:szCs w:val="27"/>
        </w:rPr>
        <w:t xml:space="preserve">согласие о готовности заключить договор со специализированной организацией на предоставление услуг по получению положительного заключения экспертизы сметной стоимости работ и экспертного заключения оценки </w:t>
      </w:r>
      <w:proofErr w:type="gramStart"/>
      <w:r w:rsidRPr="00EA05C2">
        <w:rPr>
          <w:rFonts w:ascii="Times New Roman" w:eastAsia="Arial Unicode MS" w:hAnsi="Times New Roman" w:cs="Times New Roman"/>
          <w:sz w:val="27"/>
          <w:szCs w:val="27"/>
        </w:rPr>
        <w:t>качества</w:t>
      </w:r>
      <w:proofErr w:type="gramEnd"/>
      <w:r w:rsidRPr="00EA05C2">
        <w:rPr>
          <w:rFonts w:ascii="Times New Roman" w:eastAsia="Arial Unicode MS" w:hAnsi="Times New Roman" w:cs="Times New Roman"/>
          <w:sz w:val="27"/>
          <w:szCs w:val="27"/>
        </w:rPr>
        <w:t xml:space="preserve"> выполненных работ в соответствии с Проектом за собственные средства в счет </w:t>
      </w:r>
      <w:proofErr w:type="spellStart"/>
      <w:r w:rsidRPr="00EA05C2">
        <w:rPr>
          <w:rFonts w:ascii="Times New Roman" w:eastAsia="Arial Unicode MS" w:hAnsi="Times New Roman" w:cs="Times New Roman"/>
          <w:sz w:val="27"/>
          <w:szCs w:val="27"/>
        </w:rPr>
        <w:t>софинансирования</w:t>
      </w:r>
      <w:proofErr w:type="spellEnd"/>
      <w:r w:rsidRPr="00EA05C2">
        <w:rPr>
          <w:rFonts w:ascii="Times New Roman" w:eastAsia="Arial Unicode MS" w:hAnsi="Times New Roman" w:cs="Times New Roman"/>
          <w:sz w:val="27"/>
          <w:szCs w:val="27"/>
        </w:rPr>
        <w:t xml:space="preserve">, в случае 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если организация </w:t>
      </w:r>
      <w:r w:rsidRPr="00EA05C2">
        <w:rPr>
          <w:rFonts w:ascii="Times New Roman" w:eastAsia="Arial Unicode MS" w:hAnsi="Times New Roman" w:cs="Times New Roman"/>
          <w:sz w:val="27"/>
          <w:szCs w:val="27"/>
        </w:rPr>
        <w:t xml:space="preserve">войдет в число победителей </w:t>
      </w:r>
      <w:r>
        <w:rPr>
          <w:rFonts w:ascii="Times New Roman" w:eastAsia="Arial Unicode MS" w:hAnsi="Times New Roman" w:cs="Times New Roman"/>
          <w:sz w:val="27"/>
          <w:szCs w:val="27"/>
        </w:rPr>
        <w:t>отбора.</w:t>
      </w:r>
    </w:p>
    <w:p w14:paraId="35C909B1" w14:textId="77777777" w:rsidR="00371496" w:rsidRPr="00EA05C2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14:paraId="7C859819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</w:rPr>
      </w:pPr>
    </w:p>
    <w:p w14:paraId="2C28FE41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</w:rPr>
      </w:pPr>
    </w:p>
    <w:p w14:paraId="3BAED12A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</w:rPr>
      </w:pPr>
    </w:p>
    <w:p w14:paraId="3C9B1206" w14:textId="77777777" w:rsidR="00371496" w:rsidRPr="00E260DA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7"/>
          <w:szCs w:val="27"/>
          <w:lang w:eastAsia="ru-RU"/>
        </w:rPr>
        <w:t>Руководитель организации</w:t>
      </w: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__________________</w:t>
      </w:r>
    </w:p>
    <w:p w14:paraId="240F3AE3" w14:textId="77777777" w:rsidR="00371496" w:rsidRPr="00E260DA" w:rsidRDefault="00371496" w:rsidP="00371496">
      <w:pPr>
        <w:tabs>
          <w:tab w:val="left" w:pos="740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(расшифровка Ф.И.О.) </w:t>
      </w: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="00D55B6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</w:t>
      </w: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>(подпись)</w:t>
      </w:r>
    </w:p>
    <w:p w14:paraId="7752CD9C" w14:textId="77777777" w:rsidR="00371496" w:rsidRPr="00E260DA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М.П. </w:t>
      </w:r>
    </w:p>
    <w:p w14:paraId="3EA6CDE3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0354CD1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7D0AF1D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BDAC66C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2FB03BC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2CB2FB8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7F27963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C27B91C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AF54175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DDD20FD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7474A93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504B9E1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15BA35C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396EA38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FA45276" w14:textId="77777777" w:rsidR="007C7321" w:rsidRDefault="007C7321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DBB2A6E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0577D34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76AF30F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CFB3EA5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D9F229F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D001011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6754201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B71F46F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DBB1884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DA88A20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5C79F01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E9D01B4" w14:textId="77777777" w:rsidR="00D95642" w:rsidRDefault="00D95642" w:rsidP="0037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4D143" w14:textId="77777777" w:rsidR="00371496" w:rsidRPr="00715852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852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   </w:t>
      </w:r>
    </w:p>
    <w:p w14:paraId="023CBCCD" w14:textId="77777777" w:rsidR="00371496" w:rsidRPr="00E774D5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F23C68F" w14:textId="77777777" w:rsidR="00371496" w:rsidRPr="00E774D5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E774D5">
        <w:rPr>
          <w:rFonts w:ascii="Times New Roman" w:hAnsi="Times New Roman" w:cs="Times New Roman"/>
          <w:bCs/>
          <w:i/>
          <w:sz w:val="26"/>
          <w:szCs w:val="26"/>
        </w:rPr>
        <w:t xml:space="preserve">(оформляется на бланке участника отбора)  </w:t>
      </w:r>
    </w:p>
    <w:p w14:paraId="4A853DBC" w14:textId="77777777" w:rsidR="00371496" w:rsidRPr="00E260DA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49E2159" w14:textId="77777777" w:rsidR="00371496" w:rsidRPr="00E260DA" w:rsidRDefault="00371496" w:rsidP="0037149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_____________________________________________________________________,</w:t>
      </w:r>
    </w:p>
    <w:p w14:paraId="71723B2E" w14:textId="77777777" w:rsidR="00371496" w:rsidRPr="00E774D5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(наименование организации, представившей заявку для участия в отборе)</w:t>
      </w:r>
    </w:p>
    <w:p w14:paraId="46554A9F" w14:textId="77777777" w:rsidR="00371496" w:rsidRDefault="00371496" w:rsidP="00371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C99CA" w14:textId="77777777" w:rsidR="00371496" w:rsidRDefault="00371496" w:rsidP="0037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______________________________________________________________, </w:t>
      </w:r>
    </w:p>
    <w:p w14:paraId="5144C707" w14:textId="77777777" w:rsidR="00371496" w:rsidRPr="003E4199" w:rsidRDefault="00371496" w:rsidP="003714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1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должности, </w:t>
      </w:r>
      <w:r w:rsidRPr="003E4199">
        <w:rPr>
          <w:rFonts w:ascii="Times New Roman" w:hAnsi="Times New Roman" w:cs="Times New Roman"/>
        </w:rPr>
        <w:t>ФИО руководителя организации)</w:t>
      </w:r>
    </w:p>
    <w:p w14:paraId="56943FEB" w14:textId="77777777" w:rsidR="00371496" w:rsidRDefault="00371496" w:rsidP="0037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4F530" w14:textId="77777777" w:rsidR="00371496" w:rsidRDefault="00371496" w:rsidP="00371496">
      <w:pPr>
        <w:spacing w:after="0"/>
        <w:ind w:right="-2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 xml:space="preserve">подтверждаю свое </w:t>
      </w:r>
      <w:r w:rsidRPr="00EA05C2">
        <w:rPr>
          <w:rFonts w:ascii="Times New Roman" w:eastAsia="Arial Unicode MS" w:hAnsi="Times New Roman" w:cs="Times New Roman"/>
          <w:sz w:val="27"/>
          <w:szCs w:val="27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заявке на участие в отборе, иной информации о некоммерческой организации, связанной с отбором</w:t>
      </w:r>
      <w:r>
        <w:rPr>
          <w:rFonts w:ascii="Times New Roman" w:eastAsia="Arial Unicode MS" w:hAnsi="Times New Roman" w:cs="Times New Roman"/>
          <w:sz w:val="27"/>
          <w:szCs w:val="27"/>
        </w:rPr>
        <w:t>.</w:t>
      </w:r>
    </w:p>
    <w:p w14:paraId="0C1EEB9C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</w:rPr>
      </w:pPr>
    </w:p>
    <w:p w14:paraId="194189DB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</w:rPr>
      </w:pPr>
    </w:p>
    <w:p w14:paraId="0252434B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</w:rPr>
      </w:pPr>
    </w:p>
    <w:p w14:paraId="28EC5895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</w:rPr>
      </w:pPr>
    </w:p>
    <w:p w14:paraId="0E0F18C9" w14:textId="77777777" w:rsidR="00371496" w:rsidRPr="00E260DA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7"/>
          <w:szCs w:val="27"/>
          <w:lang w:eastAsia="ru-RU"/>
        </w:rPr>
        <w:t>Руководитель организации</w:t>
      </w: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__________________</w:t>
      </w:r>
    </w:p>
    <w:p w14:paraId="74369A87" w14:textId="77777777" w:rsidR="00371496" w:rsidRPr="00E260DA" w:rsidRDefault="00371496" w:rsidP="00371496">
      <w:pPr>
        <w:tabs>
          <w:tab w:val="left" w:pos="740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(расшифровка Ф.И.О.) </w:t>
      </w: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260DA">
        <w:rPr>
          <w:rFonts w:ascii="Times New Roman" w:eastAsia="Arial Unicode MS" w:hAnsi="Times New Roman" w:cs="Times New Roman"/>
          <w:sz w:val="20"/>
          <w:szCs w:val="20"/>
          <w:lang w:eastAsia="ru-RU"/>
        </w:rPr>
        <w:t>(подпись)</w:t>
      </w:r>
    </w:p>
    <w:p w14:paraId="6DD32021" w14:textId="77777777" w:rsidR="00371496" w:rsidRPr="00E260DA" w:rsidRDefault="00371496" w:rsidP="003714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0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М.П. </w:t>
      </w:r>
    </w:p>
    <w:p w14:paraId="57849231" w14:textId="77777777" w:rsidR="00371496" w:rsidRDefault="00371496" w:rsidP="00371496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3E9338D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46B6237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6A3C872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44DAFFA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364FF9C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4AECBD4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0CE5AC8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77D9188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744F74E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BD05091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1AF8D5C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6CEF596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CB05C4C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4D1C385" w14:textId="77777777" w:rsidR="00371496" w:rsidRDefault="00371496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FF7E0B2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73DF75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F5080B1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E65E371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D3110F" w14:textId="77777777" w:rsidR="00974FCC" w:rsidRDefault="00974FCC" w:rsidP="00371496">
      <w:pPr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74FCC" w:rsidSect="00AD3DAF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A2AA1" w14:textId="77777777" w:rsidR="006F7688" w:rsidRDefault="006F7688">
      <w:pPr>
        <w:spacing w:after="0" w:line="240" w:lineRule="auto"/>
      </w:pPr>
      <w:r>
        <w:separator/>
      </w:r>
    </w:p>
  </w:endnote>
  <w:endnote w:type="continuationSeparator" w:id="0">
    <w:p w14:paraId="2F558F59" w14:textId="77777777" w:rsidR="006F7688" w:rsidRDefault="006F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2BD18" w14:textId="77777777" w:rsidR="006F7688" w:rsidRDefault="006F7688">
      <w:pPr>
        <w:spacing w:after="0" w:line="240" w:lineRule="auto"/>
      </w:pPr>
      <w:r>
        <w:separator/>
      </w:r>
    </w:p>
  </w:footnote>
  <w:footnote w:type="continuationSeparator" w:id="0">
    <w:p w14:paraId="410C17D2" w14:textId="77777777" w:rsidR="006F7688" w:rsidRDefault="006F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8B802" w14:textId="4B29D353" w:rsidR="000D18E4" w:rsidRPr="00F26886" w:rsidRDefault="000D18E4" w:rsidP="004D42E6">
    <w:pPr>
      <w:pStyle w:val="a5"/>
      <w:tabs>
        <w:tab w:val="clear" w:pos="4536"/>
        <w:tab w:val="center" w:pos="-7655"/>
      </w:tabs>
      <w:jc w:val="center"/>
      <w:rPr>
        <w:sz w:val="22"/>
        <w:szCs w:val="22"/>
      </w:rPr>
    </w:pPr>
  </w:p>
  <w:p w14:paraId="1F87FF9E" w14:textId="77777777" w:rsidR="000D18E4" w:rsidRPr="00F26886" w:rsidRDefault="000D18E4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A9C"/>
    <w:multiLevelType w:val="multilevel"/>
    <w:tmpl w:val="EFC051D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551698"/>
    <w:multiLevelType w:val="multilevel"/>
    <w:tmpl w:val="6F28B83E"/>
    <w:lvl w:ilvl="0">
      <w:start w:val="4"/>
      <w:numFmt w:val="decimal"/>
      <w:lvlText w:val="%1."/>
      <w:lvlJc w:val="left"/>
      <w:pPr>
        <w:ind w:left="360" w:hanging="360"/>
      </w:pPr>
      <w:rPr>
        <w:rFonts w:cs="Courier New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Courier New"/>
        <w:sz w:val="24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Courier New"/>
        <w:sz w:val="24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Courier New"/>
        <w:sz w:val="24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Courier New"/>
        <w:sz w:val="24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Courier New"/>
        <w:sz w:val="24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Courier New"/>
        <w:sz w:val="24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Courier New"/>
        <w:sz w:val="24"/>
      </w:rPr>
    </w:lvl>
  </w:abstractNum>
  <w:abstractNum w:abstractNumId="2">
    <w:nsid w:val="09A94074"/>
    <w:multiLevelType w:val="multilevel"/>
    <w:tmpl w:val="C2E0A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016B4"/>
    <w:multiLevelType w:val="multilevel"/>
    <w:tmpl w:val="716EE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124F9"/>
    <w:multiLevelType w:val="multilevel"/>
    <w:tmpl w:val="3A10E00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DF3558E"/>
    <w:multiLevelType w:val="hybridMultilevel"/>
    <w:tmpl w:val="99C6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82E29"/>
    <w:multiLevelType w:val="multilevel"/>
    <w:tmpl w:val="4162C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21CFD"/>
    <w:multiLevelType w:val="multilevel"/>
    <w:tmpl w:val="9678E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00882"/>
    <w:multiLevelType w:val="multilevel"/>
    <w:tmpl w:val="23166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66BBD"/>
    <w:multiLevelType w:val="hybridMultilevel"/>
    <w:tmpl w:val="F2F8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D28C2"/>
    <w:multiLevelType w:val="multilevel"/>
    <w:tmpl w:val="939E8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5F271D"/>
    <w:multiLevelType w:val="hybridMultilevel"/>
    <w:tmpl w:val="EDE0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20895"/>
    <w:multiLevelType w:val="multilevel"/>
    <w:tmpl w:val="E4BEF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71328F"/>
    <w:multiLevelType w:val="multilevel"/>
    <w:tmpl w:val="C9B0DE84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sz w:val="25"/>
        <w:szCs w:val="25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5"/>
        <w:szCs w:val="2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53502E0"/>
    <w:multiLevelType w:val="multilevel"/>
    <w:tmpl w:val="017AF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BD1969"/>
    <w:multiLevelType w:val="multilevel"/>
    <w:tmpl w:val="0012F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DA1B5D"/>
    <w:multiLevelType w:val="multilevel"/>
    <w:tmpl w:val="05587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9A4C2C"/>
    <w:multiLevelType w:val="hybridMultilevel"/>
    <w:tmpl w:val="819A7C9A"/>
    <w:lvl w:ilvl="0" w:tplc="457062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D1CE1"/>
    <w:multiLevelType w:val="multilevel"/>
    <w:tmpl w:val="13388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2621C4"/>
    <w:multiLevelType w:val="multilevel"/>
    <w:tmpl w:val="0D1C2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D63CF"/>
    <w:multiLevelType w:val="multilevel"/>
    <w:tmpl w:val="CB680022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5"/>
        <w:szCs w:val="2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C273636"/>
    <w:multiLevelType w:val="multilevel"/>
    <w:tmpl w:val="C428C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CD58E4"/>
    <w:multiLevelType w:val="multilevel"/>
    <w:tmpl w:val="FD8C7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51C04"/>
    <w:multiLevelType w:val="multilevel"/>
    <w:tmpl w:val="17AC8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84687A"/>
    <w:multiLevelType w:val="multilevel"/>
    <w:tmpl w:val="D54AF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F63B51"/>
    <w:multiLevelType w:val="multilevel"/>
    <w:tmpl w:val="C6F08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C771216"/>
    <w:multiLevelType w:val="multilevel"/>
    <w:tmpl w:val="343E7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401952"/>
    <w:multiLevelType w:val="multilevel"/>
    <w:tmpl w:val="CEC0381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8">
    <w:nsid w:val="6DC744F4"/>
    <w:multiLevelType w:val="multilevel"/>
    <w:tmpl w:val="1D023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6E0CDE"/>
    <w:multiLevelType w:val="multilevel"/>
    <w:tmpl w:val="7F508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9F59B4"/>
    <w:multiLevelType w:val="multilevel"/>
    <w:tmpl w:val="6D34F5D2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60" w:hanging="55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540" w:hanging="72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015" w:hanging="108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31">
    <w:nsid w:val="7A572995"/>
    <w:multiLevelType w:val="multilevel"/>
    <w:tmpl w:val="E0329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E814B6"/>
    <w:multiLevelType w:val="multilevel"/>
    <w:tmpl w:val="65CCC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58698F"/>
    <w:multiLevelType w:val="multilevel"/>
    <w:tmpl w:val="A984D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5"/>
  </w:num>
  <w:num w:numId="10">
    <w:abstractNumId w:val="21"/>
  </w:num>
  <w:num w:numId="11">
    <w:abstractNumId w:val="2"/>
  </w:num>
  <w:num w:numId="12">
    <w:abstractNumId w:val="23"/>
  </w:num>
  <w:num w:numId="13">
    <w:abstractNumId w:val="7"/>
  </w:num>
  <w:num w:numId="14">
    <w:abstractNumId w:val="29"/>
  </w:num>
  <w:num w:numId="15">
    <w:abstractNumId w:val="31"/>
  </w:num>
  <w:num w:numId="16">
    <w:abstractNumId w:val="16"/>
  </w:num>
  <w:num w:numId="17">
    <w:abstractNumId w:val="14"/>
  </w:num>
  <w:num w:numId="18">
    <w:abstractNumId w:val="8"/>
  </w:num>
  <w:num w:numId="19">
    <w:abstractNumId w:val="33"/>
  </w:num>
  <w:num w:numId="20">
    <w:abstractNumId w:val="12"/>
  </w:num>
  <w:num w:numId="21">
    <w:abstractNumId w:val="15"/>
  </w:num>
  <w:num w:numId="22">
    <w:abstractNumId w:val="32"/>
  </w:num>
  <w:num w:numId="23">
    <w:abstractNumId w:val="28"/>
  </w:num>
  <w:num w:numId="24">
    <w:abstractNumId w:val="22"/>
  </w:num>
  <w:num w:numId="25">
    <w:abstractNumId w:val="26"/>
  </w:num>
  <w:num w:numId="26">
    <w:abstractNumId w:val="24"/>
  </w:num>
  <w:num w:numId="27">
    <w:abstractNumId w:val="3"/>
  </w:num>
  <w:num w:numId="28">
    <w:abstractNumId w:val="18"/>
  </w:num>
  <w:num w:numId="29">
    <w:abstractNumId w:val="19"/>
  </w:num>
  <w:num w:numId="30">
    <w:abstractNumId w:val="6"/>
  </w:num>
  <w:num w:numId="31">
    <w:abstractNumId w:val="10"/>
  </w:num>
  <w:num w:numId="32">
    <w:abstractNumId w:val="20"/>
  </w:num>
  <w:num w:numId="33">
    <w:abstractNumId w:val="1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496"/>
    <w:rsid w:val="000059AD"/>
    <w:rsid w:val="00007D71"/>
    <w:rsid w:val="000132EF"/>
    <w:rsid w:val="00027E68"/>
    <w:rsid w:val="00033538"/>
    <w:rsid w:val="0003761C"/>
    <w:rsid w:val="00043729"/>
    <w:rsid w:val="00063D81"/>
    <w:rsid w:val="00067D94"/>
    <w:rsid w:val="00071285"/>
    <w:rsid w:val="00094450"/>
    <w:rsid w:val="000A2975"/>
    <w:rsid w:val="000B192A"/>
    <w:rsid w:val="000C19E9"/>
    <w:rsid w:val="000D18E4"/>
    <w:rsid w:val="000E0AC2"/>
    <w:rsid w:val="000E6265"/>
    <w:rsid w:val="001414E3"/>
    <w:rsid w:val="00145534"/>
    <w:rsid w:val="001536F6"/>
    <w:rsid w:val="0015680F"/>
    <w:rsid w:val="001614A8"/>
    <w:rsid w:val="00172427"/>
    <w:rsid w:val="00174FD1"/>
    <w:rsid w:val="00191C91"/>
    <w:rsid w:val="001B193C"/>
    <w:rsid w:val="001C0591"/>
    <w:rsid w:val="001C72F3"/>
    <w:rsid w:val="001D4295"/>
    <w:rsid w:val="00201272"/>
    <w:rsid w:val="0020550C"/>
    <w:rsid w:val="00211D4A"/>
    <w:rsid w:val="002127A6"/>
    <w:rsid w:val="00215BAE"/>
    <w:rsid w:val="002272B5"/>
    <w:rsid w:val="00230C6B"/>
    <w:rsid w:val="00232056"/>
    <w:rsid w:val="002459C9"/>
    <w:rsid w:val="0025106F"/>
    <w:rsid w:val="00253532"/>
    <w:rsid w:val="00262DB9"/>
    <w:rsid w:val="00263D2F"/>
    <w:rsid w:val="00264444"/>
    <w:rsid w:val="002660F7"/>
    <w:rsid w:val="0026712E"/>
    <w:rsid w:val="00277844"/>
    <w:rsid w:val="0029032F"/>
    <w:rsid w:val="002B087E"/>
    <w:rsid w:val="002B626C"/>
    <w:rsid w:val="002C32B9"/>
    <w:rsid w:val="002C74C7"/>
    <w:rsid w:val="002D1ABC"/>
    <w:rsid w:val="002E0CEB"/>
    <w:rsid w:val="002E10C0"/>
    <w:rsid w:val="00300F3C"/>
    <w:rsid w:val="00306B1C"/>
    <w:rsid w:val="00324773"/>
    <w:rsid w:val="0034709C"/>
    <w:rsid w:val="00371496"/>
    <w:rsid w:val="003723DB"/>
    <w:rsid w:val="003830AC"/>
    <w:rsid w:val="003A40E5"/>
    <w:rsid w:val="003A5D34"/>
    <w:rsid w:val="003B3838"/>
    <w:rsid w:val="003B43ED"/>
    <w:rsid w:val="003C7FCC"/>
    <w:rsid w:val="003D34BA"/>
    <w:rsid w:val="003E53B2"/>
    <w:rsid w:val="003F1AE2"/>
    <w:rsid w:val="00404556"/>
    <w:rsid w:val="00413346"/>
    <w:rsid w:val="00420A7E"/>
    <w:rsid w:val="004241E6"/>
    <w:rsid w:val="00425FBD"/>
    <w:rsid w:val="004267FD"/>
    <w:rsid w:val="00436FAA"/>
    <w:rsid w:val="0045125B"/>
    <w:rsid w:val="0047641D"/>
    <w:rsid w:val="00482757"/>
    <w:rsid w:val="004868BB"/>
    <w:rsid w:val="004A3C11"/>
    <w:rsid w:val="004D42E6"/>
    <w:rsid w:val="004D718E"/>
    <w:rsid w:val="00501080"/>
    <w:rsid w:val="00503B03"/>
    <w:rsid w:val="005157A6"/>
    <w:rsid w:val="00555195"/>
    <w:rsid w:val="00564CAF"/>
    <w:rsid w:val="00583A7D"/>
    <w:rsid w:val="005A2734"/>
    <w:rsid w:val="005B5773"/>
    <w:rsid w:val="005B63E5"/>
    <w:rsid w:val="005C03EC"/>
    <w:rsid w:val="005C4323"/>
    <w:rsid w:val="005C5BEE"/>
    <w:rsid w:val="005E521F"/>
    <w:rsid w:val="005E6C18"/>
    <w:rsid w:val="00621076"/>
    <w:rsid w:val="00636F8E"/>
    <w:rsid w:val="006705EF"/>
    <w:rsid w:val="0067453B"/>
    <w:rsid w:val="00695643"/>
    <w:rsid w:val="006A50F2"/>
    <w:rsid w:val="006B11D5"/>
    <w:rsid w:val="006B3AD1"/>
    <w:rsid w:val="006B67F0"/>
    <w:rsid w:val="006C1ADE"/>
    <w:rsid w:val="006C250D"/>
    <w:rsid w:val="006C7670"/>
    <w:rsid w:val="006D16BB"/>
    <w:rsid w:val="006D1EDA"/>
    <w:rsid w:val="006D3BDE"/>
    <w:rsid w:val="006E1908"/>
    <w:rsid w:val="006E7DFA"/>
    <w:rsid w:val="006F7688"/>
    <w:rsid w:val="00715852"/>
    <w:rsid w:val="00717D06"/>
    <w:rsid w:val="007229EC"/>
    <w:rsid w:val="00730553"/>
    <w:rsid w:val="00733D41"/>
    <w:rsid w:val="00746BD9"/>
    <w:rsid w:val="00784A6B"/>
    <w:rsid w:val="007A14EF"/>
    <w:rsid w:val="007A3960"/>
    <w:rsid w:val="007A7201"/>
    <w:rsid w:val="007B40B5"/>
    <w:rsid w:val="007C7170"/>
    <w:rsid w:val="007C7321"/>
    <w:rsid w:val="007E69D4"/>
    <w:rsid w:val="007F47A0"/>
    <w:rsid w:val="00803CD6"/>
    <w:rsid w:val="00811AC4"/>
    <w:rsid w:val="0082722D"/>
    <w:rsid w:val="00857A40"/>
    <w:rsid w:val="008A4113"/>
    <w:rsid w:val="008A52A2"/>
    <w:rsid w:val="008A7F7E"/>
    <w:rsid w:val="008B5662"/>
    <w:rsid w:val="008C2BE4"/>
    <w:rsid w:val="008D71CC"/>
    <w:rsid w:val="008E6F3F"/>
    <w:rsid w:val="008F13D2"/>
    <w:rsid w:val="009103E5"/>
    <w:rsid w:val="00913AEA"/>
    <w:rsid w:val="00914322"/>
    <w:rsid w:val="009156FD"/>
    <w:rsid w:val="00931510"/>
    <w:rsid w:val="0094039A"/>
    <w:rsid w:val="00974FCC"/>
    <w:rsid w:val="00991DC6"/>
    <w:rsid w:val="009944B3"/>
    <w:rsid w:val="0099681A"/>
    <w:rsid w:val="009A0335"/>
    <w:rsid w:val="009A550A"/>
    <w:rsid w:val="009B0850"/>
    <w:rsid w:val="009B6FA7"/>
    <w:rsid w:val="009E55D9"/>
    <w:rsid w:val="00A02BDD"/>
    <w:rsid w:val="00A42C7A"/>
    <w:rsid w:val="00A42EE8"/>
    <w:rsid w:val="00A5257C"/>
    <w:rsid w:val="00A61745"/>
    <w:rsid w:val="00A80796"/>
    <w:rsid w:val="00A86428"/>
    <w:rsid w:val="00AA51A0"/>
    <w:rsid w:val="00AC287A"/>
    <w:rsid w:val="00AC6844"/>
    <w:rsid w:val="00AD3DAF"/>
    <w:rsid w:val="00AE3386"/>
    <w:rsid w:val="00AF262B"/>
    <w:rsid w:val="00AF2A20"/>
    <w:rsid w:val="00B0580F"/>
    <w:rsid w:val="00B1022B"/>
    <w:rsid w:val="00B24319"/>
    <w:rsid w:val="00B25F6E"/>
    <w:rsid w:val="00B36705"/>
    <w:rsid w:val="00B41465"/>
    <w:rsid w:val="00B50D7E"/>
    <w:rsid w:val="00B55C0C"/>
    <w:rsid w:val="00B5686A"/>
    <w:rsid w:val="00B70D89"/>
    <w:rsid w:val="00BA43A8"/>
    <w:rsid w:val="00BB1784"/>
    <w:rsid w:val="00BB2147"/>
    <w:rsid w:val="00BC6A29"/>
    <w:rsid w:val="00BE46DF"/>
    <w:rsid w:val="00BF1AFA"/>
    <w:rsid w:val="00C01FF0"/>
    <w:rsid w:val="00C25316"/>
    <w:rsid w:val="00C35232"/>
    <w:rsid w:val="00C452F7"/>
    <w:rsid w:val="00C5024D"/>
    <w:rsid w:val="00C8562C"/>
    <w:rsid w:val="00C93B85"/>
    <w:rsid w:val="00C9720B"/>
    <w:rsid w:val="00CA2E9E"/>
    <w:rsid w:val="00CA5D2F"/>
    <w:rsid w:val="00CB543F"/>
    <w:rsid w:val="00CC0E14"/>
    <w:rsid w:val="00CD6F95"/>
    <w:rsid w:val="00CF214C"/>
    <w:rsid w:val="00D11CC7"/>
    <w:rsid w:val="00D15739"/>
    <w:rsid w:val="00D32AB4"/>
    <w:rsid w:val="00D3354B"/>
    <w:rsid w:val="00D4053A"/>
    <w:rsid w:val="00D4254D"/>
    <w:rsid w:val="00D43995"/>
    <w:rsid w:val="00D55B6A"/>
    <w:rsid w:val="00D80750"/>
    <w:rsid w:val="00D84F66"/>
    <w:rsid w:val="00D90215"/>
    <w:rsid w:val="00D95642"/>
    <w:rsid w:val="00D97E97"/>
    <w:rsid w:val="00DA588D"/>
    <w:rsid w:val="00DA6A2E"/>
    <w:rsid w:val="00DB60FA"/>
    <w:rsid w:val="00DC48F5"/>
    <w:rsid w:val="00DC6153"/>
    <w:rsid w:val="00DE0428"/>
    <w:rsid w:val="00DE22C4"/>
    <w:rsid w:val="00DF0BE5"/>
    <w:rsid w:val="00DF6FEE"/>
    <w:rsid w:val="00E06BBA"/>
    <w:rsid w:val="00E30A99"/>
    <w:rsid w:val="00E4711C"/>
    <w:rsid w:val="00E8151E"/>
    <w:rsid w:val="00E973C7"/>
    <w:rsid w:val="00EA0235"/>
    <w:rsid w:val="00EB2690"/>
    <w:rsid w:val="00ED230D"/>
    <w:rsid w:val="00ED4221"/>
    <w:rsid w:val="00EF499E"/>
    <w:rsid w:val="00F011EC"/>
    <w:rsid w:val="00F3150B"/>
    <w:rsid w:val="00F35882"/>
    <w:rsid w:val="00F35A5F"/>
    <w:rsid w:val="00F40CAA"/>
    <w:rsid w:val="00F52D45"/>
    <w:rsid w:val="00F555B9"/>
    <w:rsid w:val="00F72C75"/>
    <w:rsid w:val="00F84788"/>
    <w:rsid w:val="00F955CA"/>
    <w:rsid w:val="00FA244E"/>
    <w:rsid w:val="00FC00D7"/>
    <w:rsid w:val="00FF52B6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4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14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71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37149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371496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14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4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1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rsid w:val="0037149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71496"/>
    <w:rPr>
      <w:rFonts w:ascii="Calibri" w:eastAsia="Times New Roman" w:hAnsi="Calibri" w:cs="Times New Roman"/>
    </w:rPr>
  </w:style>
  <w:style w:type="character" w:customStyle="1" w:styleId="1">
    <w:name w:val="Основной текст Знак1"/>
    <w:link w:val="ad"/>
    <w:uiPriority w:val="99"/>
    <w:locked/>
    <w:rsid w:val="00371496"/>
    <w:rPr>
      <w:rFonts w:ascii="Times New Roman" w:hAnsi="Times New Roman"/>
      <w:spacing w:val="10"/>
      <w:sz w:val="25"/>
      <w:shd w:val="clear" w:color="auto" w:fill="FFFFFF"/>
    </w:rPr>
  </w:style>
  <w:style w:type="paragraph" w:styleId="ad">
    <w:name w:val="Body Text"/>
    <w:basedOn w:val="a"/>
    <w:link w:val="1"/>
    <w:uiPriority w:val="99"/>
    <w:rsid w:val="00371496"/>
    <w:pPr>
      <w:shd w:val="clear" w:color="auto" w:fill="FFFFFF"/>
      <w:spacing w:before="420" w:after="0" w:line="322" w:lineRule="exact"/>
      <w:ind w:firstLine="580"/>
      <w:jc w:val="both"/>
    </w:pPr>
    <w:rPr>
      <w:rFonts w:ascii="Times New Roman" w:hAnsi="Times New Roman"/>
      <w:spacing w:val="10"/>
      <w:sz w:val="25"/>
    </w:rPr>
  </w:style>
  <w:style w:type="character" w:customStyle="1" w:styleId="ae">
    <w:name w:val="Основной текст Знак"/>
    <w:basedOn w:val="a0"/>
    <w:uiPriority w:val="99"/>
    <w:semiHidden/>
    <w:rsid w:val="00371496"/>
  </w:style>
  <w:style w:type="character" w:styleId="af">
    <w:name w:val="Hyperlink"/>
    <w:basedOn w:val="a0"/>
    <w:uiPriority w:val="99"/>
    <w:unhideWhenUsed/>
    <w:rsid w:val="00371496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37149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CA9B-BF39-46C7-BF9D-A267CAD8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9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города Пензы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Yurist_2</dc:creator>
  <cp:lastModifiedBy>Светлана Чернецова</cp:lastModifiedBy>
  <cp:revision>115</cp:revision>
  <cp:lastPrinted>2024-04-12T10:03:00Z</cp:lastPrinted>
  <dcterms:created xsi:type="dcterms:W3CDTF">2021-04-24T12:42:00Z</dcterms:created>
  <dcterms:modified xsi:type="dcterms:W3CDTF">2024-05-07T14:24:00Z</dcterms:modified>
</cp:coreProperties>
</file>